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A66EF" w:rsidRPr="00A80822" w:rsidRDefault="007A66EF" w:rsidP="003B0628">
      <w:pPr>
        <w:spacing w:after="0" w:line="240" w:lineRule="auto"/>
        <w:rPr>
          <w:sz w:val="16"/>
          <w:szCs w:val="16"/>
          <w:lang w:val="fr-FR"/>
        </w:rPr>
      </w:pPr>
    </w:p>
    <w:p w:rsidR="003B0628" w:rsidRPr="006321D4" w:rsidRDefault="006321D4" w:rsidP="003B0628">
      <w:pPr>
        <w:spacing w:after="0" w:line="240" w:lineRule="auto"/>
        <w:rPr>
          <w:i/>
          <w:sz w:val="24"/>
          <w:szCs w:val="24"/>
          <w:lang w:val="fr-FR"/>
        </w:rPr>
      </w:pPr>
      <w:r w:rsidRPr="006321D4">
        <w:rPr>
          <w:i/>
          <w:sz w:val="24"/>
          <w:szCs w:val="24"/>
          <w:lang w:val="fr-FR"/>
        </w:rPr>
        <w:t>Je soussigné</w:t>
      </w:r>
      <w:r w:rsidR="00D8492E">
        <w:rPr>
          <w:i/>
          <w:sz w:val="24"/>
          <w:szCs w:val="24"/>
          <w:lang w:val="fr-FR"/>
        </w:rPr>
        <w:t>(e)</w:t>
      </w:r>
      <w:r w:rsidRPr="006321D4">
        <w:rPr>
          <w:i/>
          <w:sz w:val="24"/>
          <w:szCs w:val="24"/>
          <w:lang w:val="fr-FR"/>
        </w:rPr>
        <w:t xml:space="preserve"> </w:t>
      </w:r>
      <w:sdt>
        <w:sdtPr>
          <w:rPr>
            <w:i/>
            <w:sz w:val="24"/>
            <w:szCs w:val="24"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6321D4">
            <w:rPr>
              <w:i/>
              <w:sz w:val="24"/>
              <w:szCs w:val="24"/>
              <w:lang w:val="fr-FR"/>
            </w:rPr>
            <w:t xml:space="preserve">                                                  </w:t>
          </w:r>
          <w:r w:rsidR="00D8492E">
            <w:rPr>
              <w:i/>
              <w:sz w:val="24"/>
              <w:szCs w:val="24"/>
              <w:lang w:val="fr-FR"/>
            </w:rPr>
            <w:t xml:space="preserve">  </w:t>
          </w:r>
          <w:r w:rsidRPr="006321D4">
            <w:rPr>
              <w:i/>
              <w:sz w:val="24"/>
              <w:szCs w:val="24"/>
              <w:lang w:val="fr-FR"/>
            </w:rPr>
            <w:t xml:space="preserve">      </w:t>
          </w:r>
          <w:r>
            <w:rPr>
              <w:i/>
              <w:sz w:val="24"/>
              <w:szCs w:val="24"/>
              <w:lang w:val="fr-FR"/>
            </w:rPr>
            <w:t xml:space="preserve">        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                </w:t>
          </w:r>
          <w:r>
            <w:rPr>
              <w:i/>
              <w:sz w:val="24"/>
              <w:szCs w:val="24"/>
              <w:lang w:val="fr-FR"/>
            </w:rPr>
            <w:t xml:space="preserve">                 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</w:t>
          </w:r>
        </w:sdtContent>
      </w:sdt>
      <w:r w:rsidRPr="006321D4">
        <w:rPr>
          <w:i/>
          <w:sz w:val="24"/>
          <w:szCs w:val="24"/>
          <w:lang w:val="fr-FR"/>
        </w:rPr>
        <w:t>(nom, prénom)</w:t>
      </w:r>
    </w:p>
    <w:p w:rsidR="006321D4" w:rsidRPr="006321D4" w:rsidRDefault="00146D5C" w:rsidP="006321D4">
      <w:pPr>
        <w:spacing w:after="0" w:line="240" w:lineRule="auto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Responsable de la structure</w:t>
      </w:r>
      <w:sdt>
        <w:sdtPr>
          <w:rPr>
            <w:i/>
            <w:sz w:val="24"/>
            <w:szCs w:val="24"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="006321D4" w:rsidRPr="006321D4">
            <w:rPr>
              <w:i/>
              <w:sz w:val="24"/>
              <w:szCs w:val="24"/>
              <w:lang w:val="fr-FR"/>
            </w:rPr>
            <w:t xml:space="preserve">                                                       </w:t>
          </w:r>
          <w:r w:rsidR="006321D4">
            <w:rPr>
              <w:i/>
              <w:sz w:val="24"/>
              <w:szCs w:val="24"/>
              <w:lang w:val="fr-FR"/>
            </w:rPr>
            <w:t xml:space="preserve">                 </w:t>
          </w:r>
          <w:r w:rsidR="006321D4" w:rsidRPr="006321D4">
            <w:rPr>
              <w:i/>
              <w:sz w:val="24"/>
              <w:szCs w:val="24"/>
              <w:lang w:val="fr-FR"/>
            </w:rPr>
            <w:t xml:space="preserve">              </w:t>
          </w:r>
          <w:r w:rsidR="006321D4">
            <w:rPr>
              <w:i/>
              <w:sz w:val="24"/>
              <w:szCs w:val="24"/>
              <w:lang w:val="fr-FR"/>
            </w:rPr>
            <w:t xml:space="preserve">         </w:t>
          </w:r>
          <w:r>
            <w:rPr>
              <w:i/>
              <w:sz w:val="24"/>
              <w:szCs w:val="24"/>
              <w:lang w:val="fr-FR"/>
            </w:rPr>
            <w:t xml:space="preserve">     </w:t>
          </w:r>
          <w:r w:rsidR="006321D4">
            <w:rPr>
              <w:i/>
              <w:sz w:val="24"/>
              <w:szCs w:val="24"/>
              <w:lang w:val="fr-FR"/>
            </w:rPr>
            <w:t xml:space="preserve">              </w:t>
          </w:r>
          <w:r w:rsidR="006321D4" w:rsidRPr="006321D4">
            <w:rPr>
              <w:i/>
              <w:sz w:val="24"/>
              <w:szCs w:val="24"/>
              <w:lang w:val="fr-FR"/>
            </w:rPr>
            <w:t xml:space="preserve">       </w:t>
          </w:r>
          <w:r>
            <w:rPr>
              <w:i/>
              <w:sz w:val="24"/>
              <w:szCs w:val="24"/>
              <w:lang w:val="fr-FR"/>
            </w:rPr>
            <w:t xml:space="preserve">           </w:t>
          </w:r>
        </w:sdtContent>
      </w:sdt>
      <w:r>
        <w:rPr>
          <w:i/>
          <w:sz w:val="24"/>
          <w:szCs w:val="24"/>
          <w:lang w:val="fr-FR"/>
        </w:rPr>
        <w:t>Ayant son siège (r</w:t>
      </w:r>
      <w:r w:rsidR="006321D4">
        <w:rPr>
          <w:i/>
          <w:sz w:val="24"/>
          <w:szCs w:val="24"/>
          <w:lang w:val="fr-FR"/>
        </w:rPr>
        <w:t>ue</w:t>
      </w:r>
      <w:r w:rsidR="006321D4" w:rsidRPr="006321D4">
        <w:rPr>
          <w:i/>
          <w:sz w:val="24"/>
          <w:szCs w:val="24"/>
          <w:lang w:val="fr-FR"/>
        </w:rPr>
        <w:t xml:space="preserve">, </w:t>
      </w:r>
      <w:r w:rsidR="006321D4">
        <w:rPr>
          <w:i/>
          <w:sz w:val="24"/>
          <w:szCs w:val="24"/>
          <w:lang w:val="fr-FR"/>
        </w:rPr>
        <w:t>numéro</w:t>
      </w:r>
      <w:r w:rsidR="006321D4" w:rsidRPr="006321D4">
        <w:rPr>
          <w:i/>
          <w:sz w:val="24"/>
          <w:szCs w:val="24"/>
          <w:lang w:val="fr-FR"/>
        </w:rPr>
        <w:t>)</w:t>
      </w:r>
      <w:r w:rsidRPr="00146D5C">
        <w:rPr>
          <w:i/>
          <w:sz w:val="24"/>
          <w:szCs w:val="24"/>
          <w:lang w:val="fr-FR"/>
        </w:rPr>
        <w:t xml:space="preserve"> </w:t>
      </w:r>
      <w:sdt>
        <w:sdtPr>
          <w:rPr>
            <w:i/>
            <w:sz w:val="24"/>
            <w:szCs w:val="24"/>
            <w:lang w:val="fr-FR"/>
          </w:rPr>
          <w:id w:val="-1784884956"/>
          <w:placeholder>
            <w:docPart w:val="DCDE0DA56B6D40CD98EAEF6689F1FEF8"/>
          </w:placeholder>
        </w:sdtPr>
        <w:sdtContent>
          <w:r w:rsidRPr="006321D4">
            <w:rPr>
              <w:i/>
              <w:sz w:val="24"/>
              <w:szCs w:val="24"/>
              <w:lang w:val="fr-FR"/>
            </w:rPr>
            <w:t xml:space="preserve">                                                    </w:t>
          </w:r>
          <w:r>
            <w:rPr>
              <w:i/>
              <w:sz w:val="24"/>
              <w:szCs w:val="24"/>
              <w:lang w:val="fr-FR"/>
            </w:rPr>
            <w:t xml:space="preserve">        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        </w:t>
          </w:r>
          <w:r>
            <w:rPr>
              <w:i/>
              <w:sz w:val="24"/>
              <w:szCs w:val="24"/>
              <w:lang w:val="fr-FR"/>
            </w:rPr>
            <w:t xml:space="preserve">                   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 </w:t>
          </w:r>
          <w:r>
            <w:rPr>
              <w:i/>
              <w:sz w:val="24"/>
              <w:szCs w:val="24"/>
              <w:lang w:val="fr-FR"/>
            </w:rPr>
            <w:t xml:space="preserve">           </w:t>
          </w:r>
        </w:sdtContent>
      </w:sdt>
    </w:p>
    <w:p w:rsidR="00155B66" w:rsidRPr="006321D4" w:rsidRDefault="006321D4" w:rsidP="00155B66">
      <w:pPr>
        <w:spacing w:after="0" w:line="240" w:lineRule="auto"/>
        <w:rPr>
          <w:i/>
          <w:sz w:val="24"/>
          <w:szCs w:val="24"/>
          <w:lang w:val="fr-FR"/>
        </w:rPr>
      </w:pPr>
      <w:r w:rsidRPr="006321D4">
        <w:rPr>
          <w:i/>
          <w:sz w:val="24"/>
          <w:szCs w:val="24"/>
          <w:lang w:val="fr-FR"/>
        </w:rPr>
        <w:t xml:space="preserve"> </w:t>
      </w:r>
      <w:sdt>
        <w:sdtPr>
          <w:rPr>
            <w:i/>
            <w:sz w:val="24"/>
            <w:szCs w:val="24"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6321D4">
            <w:rPr>
              <w:i/>
              <w:sz w:val="24"/>
              <w:szCs w:val="24"/>
              <w:lang w:val="fr-FR"/>
            </w:rPr>
            <w:t xml:space="preserve">                            </w:t>
          </w:r>
          <w:r w:rsidR="00155B66">
            <w:rPr>
              <w:i/>
              <w:sz w:val="24"/>
              <w:szCs w:val="24"/>
              <w:lang w:val="fr-FR"/>
            </w:rPr>
            <w:t xml:space="preserve">         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</w:t>
          </w:r>
          <w:r w:rsidR="00146D5C">
            <w:rPr>
              <w:i/>
              <w:sz w:val="24"/>
              <w:szCs w:val="24"/>
              <w:lang w:val="fr-FR"/>
            </w:rPr>
            <w:t xml:space="preserve">                                                               </w:t>
          </w:r>
          <w:r w:rsidR="00155B66">
            <w:rPr>
              <w:i/>
              <w:sz w:val="24"/>
              <w:szCs w:val="24"/>
              <w:lang w:val="fr-FR"/>
            </w:rPr>
            <w:t xml:space="preserve">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                 </w:t>
          </w:r>
        </w:sdtContent>
      </w:sdt>
      <w:r w:rsidRPr="006321D4">
        <w:rPr>
          <w:i/>
          <w:sz w:val="24"/>
          <w:szCs w:val="24"/>
          <w:lang w:val="fr-FR"/>
        </w:rPr>
        <w:t>(</w:t>
      </w:r>
      <w:proofErr w:type="gramStart"/>
      <w:r w:rsidR="00155B66">
        <w:rPr>
          <w:i/>
          <w:sz w:val="24"/>
          <w:szCs w:val="24"/>
          <w:lang w:val="fr-FR"/>
        </w:rPr>
        <w:t>code</w:t>
      </w:r>
      <w:proofErr w:type="gramEnd"/>
      <w:r w:rsidR="00155B66">
        <w:rPr>
          <w:i/>
          <w:sz w:val="24"/>
          <w:szCs w:val="24"/>
          <w:lang w:val="fr-FR"/>
        </w:rPr>
        <w:t xml:space="preserve"> postal</w:t>
      </w:r>
      <w:r w:rsidRPr="006321D4">
        <w:rPr>
          <w:i/>
          <w:sz w:val="24"/>
          <w:szCs w:val="24"/>
          <w:lang w:val="fr-FR"/>
        </w:rPr>
        <w:t xml:space="preserve">, </w:t>
      </w:r>
      <w:r w:rsidR="00155B66">
        <w:rPr>
          <w:i/>
          <w:sz w:val="24"/>
          <w:szCs w:val="24"/>
          <w:lang w:val="fr-FR"/>
        </w:rPr>
        <w:t>localité</w:t>
      </w:r>
      <w:r w:rsidRPr="006321D4">
        <w:rPr>
          <w:i/>
          <w:sz w:val="24"/>
          <w:szCs w:val="24"/>
          <w:lang w:val="fr-FR"/>
        </w:rPr>
        <w:t>)</w:t>
      </w:r>
    </w:p>
    <w:p w:rsidR="006321D4" w:rsidRPr="006321D4" w:rsidRDefault="00155B66" w:rsidP="00155B66">
      <w:pPr>
        <w:spacing w:after="0" w:line="240" w:lineRule="auto"/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Joignable via</w:t>
      </w:r>
      <w:r>
        <w:rPr>
          <w:i/>
          <w:sz w:val="24"/>
          <w:szCs w:val="24"/>
          <w:lang w:val="fr-FR"/>
        </w:rPr>
        <w:tab/>
      </w:r>
      <w:sdt>
        <w:sdtPr>
          <w:rPr>
            <w:i/>
            <w:sz w:val="24"/>
            <w:szCs w:val="24"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>
            <w:rPr>
              <w:i/>
              <w:sz w:val="24"/>
              <w:szCs w:val="24"/>
              <w:lang w:val="fr-FR"/>
            </w:rPr>
            <w:t xml:space="preserve">                                  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 </w:t>
          </w:r>
        </w:sdtContent>
      </w:sdt>
      <w:r w:rsidRPr="006321D4">
        <w:rPr>
          <w:i/>
          <w:sz w:val="24"/>
          <w:szCs w:val="24"/>
          <w:lang w:val="fr-FR"/>
        </w:rPr>
        <w:t>(</w:t>
      </w:r>
      <w:r>
        <w:rPr>
          <w:i/>
          <w:sz w:val="24"/>
          <w:szCs w:val="24"/>
          <w:lang w:val="fr-FR"/>
        </w:rPr>
        <w:t xml:space="preserve">n° </w:t>
      </w:r>
      <w:proofErr w:type="spellStart"/>
      <w:r>
        <w:rPr>
          <w:i/>
          <w:sz w:val="24"/>
          <w:szCs w:val="24"/>
          <w:lang w:val="fr-FR"/>
        </w:rPr>
        <w:t>gsm</w:t>
      </w:r>
      <w:proofErr w:type="spellEnd"/>
      <w:r w:rsidRPr="006321D4">
        <w:rPr>
          <w:i/>
          <w:sz w:val="24"/>
          <w:szCs w:val="24"/>
          <w:lang w:val="fr-FR"/>
        </w:rPr>
        <w:t>)</w:t>
      </w:r>
      <w:r>
        <w:rPr>
          <w:i/>
          <w:sz w:val="24"/>
          <w:szCs w:val="24"/>
          <w:lang w:val="fr-FR"/>
        </w:rPr>
        <w:tab/>
        <w:t xml:space="preserve">    </w:t>
      </w:r>
      <w:r w:rsidRPr="006321D4">
        <w:rPr>
          <w:i/>
          <w:sz w:val="24"/>
          <w:szCs w:val="24"/>
          <w:lang w:val="fr-FR"/>
        </w:rPr>
        <w:t xml:space="preserve"> </w:t>
      </w:r>
      <w:sdt>
        <w:sdtPr>
          <w:rPr>
            <w:i/>
            <w:sz w:val="24"/>
            <w:szCs w:val="24"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6321D4">
            <w:rPr>
              <w:i/>
              <w:sz w:val="24"/>
              <w:szCs w:val="24"/>
              <w:lang w:val="fr-FR"/>
            </w:rPr>
            <w:t xml:space="preserve">                </w:t>
          </w:r>
          <w:r>
            <w:rPr>
              <w:i/>
              <w:sz w:val="24"/>
              <w:szCs w:val="24"/>
              <w:lang w:val="fr-FR"/>
            </w:rPr>
            <w:t xml:space="preserve">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      </w:t>
          </w:r>
          <w:r>
            <w:rPr>
              <w:i/>
              <w:sz w:val="24"/>
              <w:szCs w:val="24"/>
              <w:lang w:val="fr-FR"/>
            </w:rPr>
            <w:t xml:space="preserve">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          </w:t>
          </w:r>
          <w:r>
            <w:rPr>
              <w:i/>
              <w:sz w:val="24"/>
              <w:szCs w:val="24"/>
              <w:lang w:val="fr-FR"/>
            </w:rPr>
            <w:t xml:space="preserve">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</w:t>
          </w:r>
        </w:sdtContent>
      </w:sdt>
      <w:r w:rsidRPr="006321D4">
        <w:rPr>
          <w:i/>
          <w:sz w:val="24"/>
          <w:szCs w:val="24"/>
          <w:lang w:val="fr-FR"/>
        </w:rPr>
        <w:t>(</w:t>
      </w:r>
      <w:r>
        <w:rPr>
          <w:i/>
          <w:sz w:val="24"/>
          <w:szCs w:val="24"/>
          <w:lang w:val="fr-FR"/>
        </w:rPr>
        <w:t>e-mail</w:t>
      </w:r>
      <w:r w:rsidRPr="006321D4">
        <w:rPr>
          <w:i/>
          <w:sz w:val="24"/>
          <w:szCs w:val="24"/>
          <w:lang w:val="fr-FR"/>
        </w:rPr>
        <w:t>)</w:t>
      </w:r>
    </w:p>
    <w:p w:rsidR="007A66EF" w:rsidRDefault="007A66EF" w:rsidP="003B0628">
      <w:pPr>
        <w:spacing w:after="0" w:line="240" w:lineRule="auto"/>
        <w:rPr>
          <w:lang w:val="fr-FR"/>
        </w:rPr>
      </w:pPr>
    </w:p>
    <w:p w:rsidR="009D45EC" w:rsidRPr="001D0C91" w:rsidRDefault="001D0C91" w:rsidP="001D0C91">
      <w:pPr>
        <w:spacing w:after="0" w:line="240" w:lineRule="auto"/>
        <w:jc w:val="both"/>
        <w:rPr>
          <w:i/>
          <w:spacing w:val="10"/>
          <w:sz w:val="24"/>
          <w:szCs w:val="24"/>
          <w:u w:val="single"/>
          <w:lang w:val="fr-FR"/>
        </w:rPr>
      </w:pPr>
      <w:r w:rsidRPr="001D0C91">
        <w:rPr>
          <w:i/>
          <w:spacing w:val="10"/>
          <w:sz w:val="24"/>
          <w:szCs w:val="24"/>
          <w:u w:val="single"/>
          <w:lang w:val="fr-FR"/>
        </w:rPr>
        <w:t>Sollicite l’intervention du F</w:t>
      </w:r>
      <w:r w:rsidR="00545E34">
        <w:rPr>
          <w:i/>
          <w:spacing w:val="10"/>
          <w:sz w:val="24"/>
          <w:szCs w:val="24"/>
          <w:u w:val="single"/>
          <w:lang w:val="fr-FR"/>
        </w:rPr>
        <w:t>ONDS</w:t>
      </w:r>
      <w:r w:rsidRPr="001D0C91">
        <w:rPr>
          <w:i/>
          <w:spacing w:val="10"/>
          <w:sz w:val="24"/>
          <w:szCs w:val="24"/>
          <w:u w:val="single"/>
          <w:lang w:val="fr-FR"/>
        </w:rPr>
        <w:t xml:space="preserve"> 304 afin de </w:t>
      </w:r>
      <w:r w:rsidR="00E703F6">
        <w:rPr>
          <w:i/>
          <w:spacing w:val="10"/>
          <w:sz w:val="24"/>
          <w:szCs w:val="24"/>
          <w:u w:val="single"/>
          <w:lang w:val="fr-FR"/>
        </w:rPr>
        <w:t>bénéficier d</w:t>
      </w:r>
      <w:r w:rsidR="00146D5C">
        <w:rPr>
          <w:i/>
          <w:spacing w:val="10"/>
          <w:sz w:val="24"/>
          <w:szCs w:val="24"/>
          <w:u w:val="single"/>
          <w:lang w:val="fr-FR"/>
        </w:rPr>
        <w:t>ans ma structure d</w:t>
      </w:r>
      <w:r w:rsidR="00E703F6">
        <w:rPr>
          <w:i/>
          <w:spacing w:val="10"/>
          <w:sz w:val="24"/>
          <w:szCs w:val="24"/>
          <w:u w:val="single"/>
          <w:lang w:val="fr-FR"/>
        </w:rPr>
        <w:t xml:space="preserve">’un accompagnement </w:t>
      </w:r>
      <w:r w:rsidR="00146D5C">
        <w:rPr>
          <w:i/>
          <w:spacing w:val="10"/>
          <w:sz w:val="24"/>
          <w:szCs w:val="24"/>
          <w:u w:val="single"/>
          <w:lang w:val="fr-FR"/>
        </w:rPr>
        <w:t>d’équipe via l’intelligence collective pour</w:t>
      </w:r>
      <w:r w:rsidRPr="001D0C91">
        <w:rPr>
          <w:i/>
          <w:spacing w:val="10"/>
          <w:sz w:val="24"/>
          <w:szCs w:val="24"/>
          <w:u w:val="single"/>
          <w:lang w:val="fr-FR"/>
        </w:rPr>
        <w:t> :</w:t>
      </w:r>
    </w:p>
    <w:p w:rsidR="007A66EF" w:rsidRDefault="007A66EF" w:rsidP="003B0628">
      <w:pPr>
        <w:spacing w:after="0" w:line="240" w:lineRule="auto"/>
        <w:rPr>
          <w:lang w:val="fr-FR"/>
        </w:rPr>
      </w:pPr>
    </w:p>
    <w:p w:rsidR="001D0C91" w:rsidRPr="001D0C91" w:rsidRDefault="0063690E" w:rsidP="003B0628">
      <w:pPr>
        <w:spacing w:after="0" w:line="240" w:lineRule="auto"/>
        <w:rPr>
          <w:i/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4481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1D0C91">
        <w:rPr>
          <w:lang w:val="fr-FR"/>
        </w:rPr>
        <w:tab/>
      </w:r>
      <w:r w:rsidR="00146D5C">
        <w:rPr>
          <w:i/>
          <w:sz w:val="24"/>
          <w:szCs w:val="24"/>
          <w:lang w:val="fr-FR"/>
        </w:rPr>
        <w:t>Réfléchir la gouvernance dans ma structure</w:t>
      </w:r>
    </w:p>
    <w:p w:rsidR="004547D2" w:rsidRDefault="0063690E" w:rsidP="003B0628">
      <w:pPr>
        <w:spacing w:after="0" w:line="240" w:lineRule="auto"/>
        <w:rPr>
          <w:i/>
          <w:sz w:val="24"/>
          <w:szCs w:val="24"/>
        </w:rPr>
      </w:pPr>
      <w:sdt>
        <w:sdtPr>
          <w:rPr>
            <w:sz w:val="24"/>
            <w:szCs w:val="24"/>
            <w:lang w:val="fr-FR"/>
          </w:rPr>
          <w:id w:val="202181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C95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1D0C91">
        <w:rPr>
          <w:lang w:val="fr-FR"/>
        </w:rPr>
        <w:tab/>
      </w:r>
      <w:r w:rsidR="00146D5C">
        <w:rPr>
          <w:i/>
          <w:sz w:val="24"/>
          <w:szCs w:val="24"/>
        </w:rPr>
        <w:t>Elaborer une charte éthique pour ma structure</w:t>
      </w:r>
    </w:p>
    <w:p w:rsidR="00146D5C" w:rsidRDefault="00146D5C" w:rsidP="00146D5C">
      <w:pPr>
        <w:spacing w:after="0" w:line="240" w:lineRule="auto"/>
        <w:rPr>
          <w:i/>
          <w:sz w:val="24"/>
          <w:szCs w:val="24"/>
        </w:rPr>
      </w:pPr>
      <w:sdt>
        <w:sdtPr>
          <w:rPr>
            <w:sz w:val="24"/>
            <w:szCs w:val="24"/>
            <w:lang w:val="fr-FR"/>
          </w:rPr>
          <w:id w:val="-90059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>
        <w:rPr>
          <w:lang w:val="fr-FR"/>
        </w:rPr>
        <w:tab/>
      </w:r>
      <w:r>
        <w:rPr>
          <w:i/>
          <w:sz w:val="24"/>
          <w:szCs w:val="24"/>
        </w:rPr>
        <w:t>Elaborer un</w:t>
      </w:r>
      <w:r>
        <w:rPr>
          <w:i/>
          <w:sz w:val="24"/>
          <w:szCs w:val="24"/>
        </w:rPr>
        <w:t xml:space="preserve"> plan de formation</w:t>
      </w:r>
      <w:r>
        <w:rPr>
          <w:i/>
          <w:sz w:val="24"/>
          <w:szCs w:val="24"/>
        </w:rPr>
        <w:t xml:space="preserve"> pour ma structure</w:t>
      </w:r>
    </w:p>
    <w:p w:rsidR="006321D4" w:rsidRDefault="006321D4" w:rsidP="003B0628">
      <w:pPr>
        <w:spacing w:after="0" w:line="240" w:lineRule="auto"/>
        <w:rPr>
          <w:lang w:val="fr-FR"/>
        </w:rPr>
      </w:pPr>
    </w:p>
    <w:p w:rsidR="00146D5C" w:rsidRPr="00CA048E" w:rsidRDefault="00146D5C" w:rsidP="003B0628">
      <w:pPr>
        <w:spacing w:after="0" w:line="240" w:lineRule="auto"/>
        <w:rPr>
          <w:i/>
          <w:u w:val="single"/>
          <w:lang w:val="fr-FR"/>
        </w:rPr>
      </w:pPr>
      <w:r w:rsidRPr="00CA048E">
        <w:rPr>
          <w:i/>
          <w:u w:val="single"/>
          <w:lang w:val="fr-FR"/>
        </w:rPr>
        <w:t>J’ai choisi l’opérateur d’accompagnement et le programme suivant parmi les propositions communiquées par le Fonds 304 :</w:t>
      </w:r>
      <w:r w:rsidR="00CA048E" w:rsidRPr="00CA048E">
        <w:rPr>
          <w:i/>
          <w:sz w:val="24"/>
          <w:szCs w:val="24"/>
          <w:lang w:val="fr-FR"/>
        </w:rPr>
        <w:t xml:space="preserve"> </w:t>
      </w:r>
      <w:sdt>
        <w:sdtPr>
          <w:rPr>
            <w:i/>
            <w:sz w:val="24"/>
            <w:szCs w:val="24"/>
            <w:lang w:val="fr-FR"/>
          </w:rPr>
          <w:id w:val="-1889096676"/>
          <w:placeholder>
            <w:docPart w:val="9550C2E865D945858202BB891B1004BB"/>
          </w:placeholder>
        </w:sdtPr>
        <w:sdtContent>
          <w:r w:rsidR="00CA048E" w:rsidRPr="006321D4">
            <w:rPr>
              <w:i/>
              <w:sz w:val="24"/>
              <w:szCs w:val="24"/>
              <w:lang w:val="fr-FR"/>
            </w:rPr>
            <w:t xml:space="preserve">                            </w:t>
          </w:r>
          <w:r w:rsidR="00CA048E">
            <w:rPr>
              <w:i/>
              <w:sz w:val="24"/>
              <w:szCs w:val="24"/>
              <w:lang w:val="fr-FR"/>
            </w:rPr>
            <w:t xml:space="preserve">                  </w:t>
          </w:r>
          <w:r w:rsidR="00CA048E" w:rsidRPr="006321D4">
            <w:rPr>
              <w:i/>
              <w:sz w:val="24"/>
              <w:szCs w:val="24"/>
              <w:lang w:val="fr-FR"/>
            </w:rPr>
            <w:t xml:space="preserve">     </w:t>
          </w:r>
          <w:r w:rsidR="00CA048E">
            <w:rPr>
              <w:i/>
              <w:sz w:val="24"/>
              <w:szCs w:val="24"/>
              <w:lang w:val="fr-FR"/>
            </w:rPr>
            <w:t xml:space="preserve">                </w:t>
          </w:r>
          <w:r w:rsidR="00CA048E">
            <w:rPr>
              <w:i/>
              <w:sz w:val="24"/>
              <w:szCs w:val="24"/>
              <w:lang w:val="fr-FR"/>
            </w:rPr>
            <w:t xml:space="preserve">                                                          </w:t>
          </w:r>
          <w:r w:rsidR="00CA048E">
            <w:rPr>
              <w:i/>
              <w:sz w:val="24"/>
              <w:szCs w:val="24"/>
              <w:lang w:val="fr-FR"/>
            </w:rPr>
            <w:t xml:space="preserve"> </w:t>
          </w:r>
          <w:r w:rsidR="00CA048E">
            <w:rPr>
              <w:i/>
              <w:sz w:val="24"/>
              <w:szCs w:val="24"/>
              <w:lang w:val="fr-FR"/>
            </w:rPr>
            <w:t xml:space="preserve">                   </w:t>
          </w:r>
          <w:r w:rsidR="00CA048E">
            <w:rPr>
              <w:i/>
              <w:sz w:val="24"/>
              <w:szCs w:val="24"/>
              <w:lang w:val="fr-FR"/>
            </w:rPr>
            <w:t xml:space="preserve">                </w:t>
          </w:r>
        </w:sdtContent>
      </w:sdt>
    </w:p>
    <w:p w:rsidR="00146D5C" w:rsidRDefault="00CA048E" w:rsidP="003B0628">
      <w:pPr>
        <w:spacing w:after="0" w:line="240" w:lineRule="auto"/>
        <w:rPr>
          <w:lang w:val="fr-FR"/>
        </w:rPr>
      </w:pPr>
      <w:sdt>
        <w:sdtPr>
          <w:rPr>
            <w:i/>
            <w:sz w:val="24"/>
            <w:szCs w:val="24"/>
            <w:lang w:val="fr-FR"/>
          </w:rPr>
          <w:id w:val="-24481864"/>
          <w:placeholder>
            <w:docPart w:val="C67C7F7750054CB798259354A495B0B5"/>
          </w:placeholder>
        </w:sdtPr>
        <w:sdtEndPr>
          <w:rPr>
            <w:i w:val="0"/>
          </w:rPr>
        </w:sdtEndPr>
        <w:sdtContent>
          <w:r w:rsidRPr="006321D4">
            <w:rPr>
              <w:i/>
              <w:sz w:val="24"/>
              <w:szCs w:val="24"/>
              <w:lang w:val="fr-FR"/>
            </w:rPr>
            <w:t xml:space="preserve">                            </w:t>
          </w:r>
          <w:r>
            <w:rPr>
              <w:i/>
              <w:sz w:val="24"/>
              <w:szCs w:val="24"/>
              <w:lang w:val="fr-FR"/>
            </w:rPr>
            <w:t xml:space="preserve">                  </w:t>
          </w:r>
          <w:r w:rsidRPr="006321D4">
            <w:rPr>
              <w:i/>
              <w:sz w:val="24"/>
              <w:szCs w:val="24"/>
              <w:lang w:val="fr-FR"/>
            </w:rPr>
            <w:t xml:space="preserve">     </w:t>
          </w:r>
          <w:r>
            <w:rPr>
              <w:i/>
              <w:sz w:val="24"/>
              <w:szCs w:val="24"/>
              <w:lang w:val="fr-FR"/>
            </w:rPr>
            <w:t xml:space="preserve">                                      </w:t>
          </w:r>
          <w:r>
            <w:rPr>
              <w:i/>
              <w:sz w:val="24"/>
              <w:szCs w:val="24"/>
              <w:lang w:val="fr-FR"/>
            </w:rPr>
            <w:t xml:space="preserve">                    </w:t>
          </w:r>
          <w:r>
            <w:rPr>
              <w:i/>
              <w:sz w:val="24"/>
              <w:szCs w:val="24"/>
              <w:lang w:val="fr-FR"/>
            </w:rPr>
            <w:t xml:space="preserve">                                                                        </w:t>
          </w:r>
        </w:sdtContent>
      </w:sdt>
    </w:p>
    <w:p w:rsidR="00CA048E" w:rsidRDefault="00CA048E" w:rsidP="003B0628">
      <w:pPr>
        <w:spacing w:after="0" w:line="240" w:lineRule="auto"/>
        <w:rPr>
          <w:lang w:val="fr-FR"/>
        </w:rPr>
      </w:pPr>
    </w:p>
    <w:p w:rsidR="00CC0C95" w:rsidRPr="00CC0C95" w:rsidRDefault="00CA048E" w:rsidP="003B0628">
      <w:pPr>
        <w:spacing w:after="0" w:line="240" w:lineRule="auto"/>
        <w:rPr>
          <w:i/>
          <w:sz w:val="24"/>
          <w:szCs w:val="24"/>
          <w:u w:val="single"/>
          <w:lang w:val="fr-FR"/>
        </w:rPr>
      </w:pPr>
      <w:r>
        <w:rPr>
          <w:i/>
          <w:sz w:val="24"/>
          <w:szCs w:val="24"/>
          <w:u w:val="single"/>
          <w:lang w:val="fr-FR"/>
        </w:rPr>
        <w:t>Les personnes qui participeront à l’accompagnement sont les</w:t>
      </w:r>
      <w:r w:rsidR="00CC0C95" w:rsidRPr="00CC0C95">
        <w:rPr>
          <w:i/>
          <w:sz w:val="24"/>
          <w:szCs w:val="24"/>
          <w:u w:val="single"/>
          <w:lang w:val="fr-FR"/>
        </w:rPr>
        <w:t xml:space="preserve"> suivantes :</w:t>
      </w:r>
    </w:p>
    <w:p w:rsidR="00CC0C95" w:rsidRDefault="00CC0C95" w:rsidP="003B0628">
      <w:pPr>
        <w:spacing w:after="0" w:line="240" w:lineRule="auto"/>
        <w:rPr>
          <w:lang w:val="fr-FR"/>
        </w:rPr>
      </w:pPr>
    </w:p>
    <w:p w:rsidR="00761167" w:rsidRDefault="0063690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>Fonction :</w:t>
      </w:r>
      <w:r w:rsidR="00761167">
        <w:rPr>
          <w:rFonts w:cstheme="minorHAnsi"/>
          <w:i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>
            <w:rPr>
              <w:rFonts w:cstheme="minorHAnsi"/>
              <w:i/>
              <w:sz w:val="24"/>
              <w:szCs w:val="24"/>
              <w:lang w:val="fr-FR"/>
            </w:rPr>
            <w:t xml:space="preserve">    </w:t>
          </w:r>
          <w:r w:rsidR="00761167">
            <w:rPr>
              <w:rFonts w:cstheme="minorHAnsi"/>
              <w:i/>
              <w:sz w:val="24"/>
              <w:szCs w:val="24"/>
              <w:lang w:val="fr-FR"/>
            </w:rPr>
            <w:t xml:space="preserve"> </w:t>
          </w:r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</w:t>
          </w:r>
          <w:r w:rsidR="00761167">
            <w:rPr>
              <w:rFonts w:cstheme="minorHAnsi"/>
              <w:i/>
              <w:sz w:val="24"/>
              <w:szCs w:val="24"/>
              <w:lang w:val="fr-FR"/>
            </w:rPr>
            <w:t xml:space="preserve">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7E44EF">
        <w:rPr>
          <w:rFonts w:cstheme="minorHAnsi"/>
          <w:i/>
          <w:sz w:val="24"/>
          <w:szCs w:val="24"/>
          <w:lang w:val="fr-FR"/>
        </w:rPr>
        <w:t xml:space="preserve">. </w:t>
      </w:r>
      <w:r w:rsidR="00CA048E">
        <w:rPr>
          <w:rFonts w:cstheme="minorHAnsi"/>
          <w:i/>
          <w:sz w:val="24"/>
          <w:szCs w:val="24"/>
          <w:lang w:val="fr-FR"/>
        </w:rPr>
        <w:t>Statut</w:t>
      </w:r>
      <w:r w:rsidR="007E44EF">
        <w:rPr>
          <w:rFonts w:cstheme="minorHAnsi"/>
          <w:i/>
          <w:sz w:val="24"/>
          <w:szCs w:val="24"/>
          <w:lang w:val="fr-FR"/>
        </w:rPr>
        <w:t xml:space="preserve">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7E44EF">
        <w:rPr>
          <w:rFonts w:cstheme="minorHAnsi"/>
          <w:i/>
          <w:sz w:val="24"/>
          <w:szCs w:val="24"/>
          <w:lang w:val="fr-FR"/>
        </w:rPr>
        <w:t>(</w:t>
      </w:r>
      <w:r w:rsidR="00CA048E">
        <w:rPr>
          <w:rFonts w:cstheme="minorHAnsi"/>
          <w:i/>
          <w:sz w:val="24"/>
          <w:szCs w:val="24"/>
          <w:lang w:val="fr-FR"/>
        </w:rPr>
        <w:t>CDI, CDD, autre</w:t>
      </w:r>
      <w:r w:rsidR="007E44EF">
        <w:rPr>
          <w:rFonts w:cstheme="minorHAnsi"/>
          <w:i/>
          <w:sz w:val="24"/>
          <w:szCs w:val="24"/>
          <w:lang w:val="fr-FR"/>
        </w:rPr>
        <w:t>)</w:t>
      </w:r>
    </w:p>
    <w:p w:rsidR="00CA048E" w:rsidRDefault="0063690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1034849772"/>
          <w:placeholder>
            <w:docPart w:val="0F6FBC0BADD342E48B762131D2ED86A6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384101932"/>
          <w:placeholder>
            <w:docPart w:val="0F6FBC0BADD342E48B762131D2ED86A6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63690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1962064612"/>
          <w:placeholder>
            <w:docPart w:val="675C81D9EFCA4BF5A8DF9DDBEB5C1821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581260406"/>
          <w:placeholder>
            <w:docPart w:val="675C81D9EFCA4BF5A8DF9DDBEB5C1821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63690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1507745939"/>
          <w:placeholder>
            <w:docPart w:val="AAF7A811D33B4895AAC6F398943B6333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2106490301"/>
          <w:placeholder>
            <w:docPart w:val="AAF7A811D33B4895AAC6F398943B6333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63690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620029240"/>
          <w:placeholder>
            <w:docPart w:val="653555DB90024F8488FA7C31960432C6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203789084"/>
          <w:placeholder>
            <w:docPart w:val="653555DB90024F8488FA7C31960432C6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63690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277376167"/>
          <w:placeholder>
            <w:docPart w:val="DAE17EF71DB14939A1EF9592288626BC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1452627515"/>
          <w:placeholder>
            <w:docPart w:val="DAE17EF71DB14939A1EF9592288626BC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63690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1378735030"/>
          <w:placeholder>
            <w:docPart w:val="1C1340ACD81D4103B3D0CACF5F233C5F"/>
          </w:placeholder>
        </w:sdtPr>
        <w:sdtEndPr/>
        <w:sdtContent>
          <w:r w:rsidR="00207D5B"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207D5B" w:rsidRP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845474768"/>
          <w:placeholder>
            <w:docPart w:val="4287F3A6DFB645248DF9DE250B61143B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1043518424"/>
          <w:placeholder>
            <w:docPart w:val="4287F3A6DFB645248DF9DE250B61143B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63690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1759021697"/>
          <w:placeholder>
            <w:docPart w:val="9AEA9E985F3B46BEA0310ACB2935EE4F"/>
          </w:placeholder>
        </w:sdtPr>
        <w:sdtEndPr/>
        <w:sdtContent>
          <w:r w:rsidR="00207D5B"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207D5B" w:rsidRPr="00CA048E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3520239"/>
          <w:placeholder>
            <w:docPart w:val="B95734F85BFE47D69427DA71C0A78A86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1863240910"/>
          <w:placeholder>
            <w:docPart w:val="B95734F85BFE47D69427DA71C0A78A86"/>
          </w:placeholder>
        </w:sdtPr>
        <w:sdtContent>
          <w:r w:rsid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 w:rsidR="00CA048E"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CA048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-350337224"/>
          <w:placeholder>
            <w:docPart w:val="8A08F41597AB4005BB8092B0168DBEBA"/>
          </w:placeholder>
        </w:sdtPr>
        <w:sdtContent>
          <w:r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Pr="00CA048E">
        <w:rPr>
          <w:rFonts w:cstheme="minorHAnsi"/>
          <w:i/>
          <w:sz w:val="24"/>
          <w:szCs w:val="24"/>
          <w:lang w:val="fr-FR"/>
        </w:rPr>
        <w:t xml:space="preserve"> </w:t>
      </w:r>
      <w:r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1870131381"/>
          <w:placeholder>
            <w:docPart w:val="163A95E36AEA46ACBFBDD6222DDBEB2C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24848349"/>
          <w:placeholder>
            <w:docPart w:val="163A95E36AEA46ACBFBDD6222DDBEB2C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CA048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1979949361"/>
          <w:placeholder>
            <w:docPart w:val="87E9CA3E24864118A9E8855577E130EE"/>
          </w:placeholder>
        </w:sdtPr>
        <w:sdtContent>
          <w:r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Pr="00CA048E">
        <w:rPr>
          <w:rFonts w:cstheme="minorHAnsi"/>
          <w:i/>
          <w:sz w:val="24"/>
          <w:szCs w:val="24"/>
          <w:lang w:val="fr-FR"/>
        </w:rPr>
        <w:t xml:space="preserve"> </w:t>
      </w:r>
      <w:r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925001380"/>
          <w:placeholder>
            <w:docPart w:val="92F0B73875F34989A445C0A80FFDF0B4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375551561"/>
          <w:placeholder>
            <w:docPart w:val="92F0B73875F34989A445C0A80FFDF0B4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CA048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-1162776039"/>
          <w:placeholder>
            <w:docPart w:val="E64E6BA34ED14B36A6C56A4CDCD0DAAD"/>
          </w:placeholder>
        </w:sdtPr>
        <w:sdtContent>
          <w:r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Pr="00CA048E">
        <w:rPr>
          <w:rFonts w:cstheme="minorHAnsi"/>
          <w:i/>
          <w:sz w:val="24"/>
          <w:szCs w:val="24"/>
          <w:lang w:val="fr-FR"/>
        </w:rPr>
        <w:t xml:space="preserve"> </w:t>
      </w:r>
      <w:r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1830898459"/>
          <w:placeholder>
            <w:docPart w:val="E9E371976CCA495BB2B6CE78D9C33E5C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402727120"/>
          <w:placeholder>
            <w:docPart w:val="E9E371976CCA495BB2B6CE78D9C33E5C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>(CDI, CDD, autre)</w:t>
      </w:r>
    </w:p>
    <w:p w:rsidR="00CA048E" w:rsidRDefault="00CA048E" w:rsidP="00CA048E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sz w:val="24"/>
          <w:szCs w:val="24"/>
          <w:lang w:val="fr-FR"/>
        </w:rPr>
      </w:pPr>
      <w:sdt>
        <w:sdtPr>
          <w:rPr>
            <w:rFonts w:cstheme="minorHAnsi"/>
            <w:i/>
            <w:sz w:val="24"/>
            <w:szCs w:val="24"/>
            <w:lang w:val="fr-FR"/>
          </w:rPr>
          <w:id w:val="2104843710"/>
          <w:placeholder>
            <w:docPart w:val="6519D08C93F442D4884BA834A740EDD7"/>
          </w:placeholder>
        </w:sdtPr>
        <w:sdtContent>
          <w:r w:rsidRPr="00CA048E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Pr="00CA048E">
        <w:rPr>
          <w:rFonts w:cstheme="minorHAnsi"/>
          <w:i/>
          <w:sz w:val="24"/>
          <w:szCs w:val="24"/>
          <w:lang w:val="fr-FR"/>
        </w:rPr>
        <w:t xml:space="preserve"> </w:t>
      </w:r>
      <w:r>
        <w:rPr>
          <w:rFonts w:cstheme="minorHAnsi"/>
          <w:i/>
          <w:sz w:val="24"/>
          <w:szCs w:val="24"/>
          <w:lang w:val="fr-FR"/>
        </w:rPr>
        <w:t xml:space="preserve">Fonction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1722587172"/>
          <w:placeholder>
            <w:docPart w:val="6DBB3D755E8A45369EDAA8D9CE3851AA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 xml:space="preserve"> . Statut :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933126366"/>
          <w:placeholder>
            <w:docPart w:val="6DBB3D755E8A45369EDAA8D9CE3851AA"/>
          </w:placeholder>
        </w:sdtPr>
        <w:sdtContent>
          <w:r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>(CDI, CDD, autre)</w:t>
      </w:r>
    </w:p>
    <w:p w:rsidR="00A80822" w:rsidRDefault="00EF33B6" w:rsidP="00A80822">
      <w:pPr>
        <w:jc w:val="both"/>
        <w:rPr>
          <w:rFonts w:cstheme="minorHAnsi"/>
          <w:i/>
          <w:sz w:val="24"/>
          <w:szCs w:val="24"/>
          <w:lang w:val="fr-FR"/>
        </w:rPr>
      </w:pPr>
      <w:r w:rsidRPr="008728F5">
        <w:rPr>
          <w:noProof/>
          <w:lang w:eastAsia="fr-B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E6F8C7" wp14:editId="17E2D7C4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313170" cy="2133600"/>
                <wp:effectExtent l="0" t="0" r="1143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B6" w:rsidRDefault="00EF33B6" w:rsidP="00EF33B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Les travailleurs qui participeront à l’accompagnement</w:t>
                            </w:r>
                          </w:p>
                          <w:p w:rsidR="00EF33B6" w:rsidRDefault="00EF33B6" w:rsidP="00EF33B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Si tous les travailleurs ne participeront pas à l’accompagnement, voici les raisons qui ont amené à la constitution du groupe qui participera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Voici aussi ce qui a été mis en place dans la structure pour que tout le monde en bénéficie :</w:t>
                            </w: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-1573200222"/>
                                <w:placeholder>
                                  <w:docPart w:val="85E9769C89C547FBBD5E24B54883C580"/>
                                </w:placeholder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</w:t>
                                </w:r>
                              </w:sdtContent>
                            </w:sdt>
                          </w:p>
                          <w:p w:rsidR="00EF33B6" w:rsidRDefault="00EF33B6" w:rsidP="00EF33B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1638062476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EF33B6" w:rsidRDefault="00EF33B6" w:rsidP="00EF33B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893844992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EF33B6" w:rsidRDefault="00EF33B6" w:rsidP="00EF33B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-1057392390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EF33B6" w:rsidRDefault="00EF33B6" w:rsidP="00EF33B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1918977652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EF33B6" w:rsidRDefault="00EF33B6" w:rsidP="00EF33B6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592822269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EF33B6" w:rsidRPr="008728F5" w:rsidRDefault="00EF33B6" w:rsidP="00EF33B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-1132704724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6F8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.55pt;width:497.1pt;height:16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">
                <v:textbox>
                  <w:txbxContent>
                    <w:p w:rsidR="00EF33B6" w:rsidRDefault="00EF33B6" w:rsidP="00EF33B6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sz w:val="28"/>
                          <w:szCs w:val="28"/>
                        </w:rPr>
                        <w:t>Les travailleurs qui participeront à l’accompagnement</w:t>
                      </w:r>
                    </w:p>
                    <w:p w:rsidR="00EF33B6" w:rsidRDefault="00EF33B6" w:rsidP="00EF33B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Si tous les travailleurs ne participeront pas à l’accompagnement, voici les raisons qui ont amené à la constitution du groupe qui participera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Voici aussi ce qui a été mis en place dans la structure pour que tout le monde en bénéficie :</w:t>
                      </w: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-1573200222"/>
                          <w:placeholder>
                            <w:docPart w:val="85E9769C89C547FBBD5E24B54883C580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</w:t>
                          </w: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</w:t>
                          </w: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</w:t>
                          </w:r>
                        </w:sdtContent>
                      </w:sdt>
                    </w:p>
                    <w:p w:rsidR="00EF33B6" w:rsidRDefault="00EF33B6" w:rsidP="00EF33B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1638062476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EF33B6" w:rsidRDefault="00EF33B6" w:rsidP="00EF33B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893844992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EF33B6" w:rsidRDefault="00EF33B6" w:rsidP="00EF33B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-1057392390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EF33B6" w:rsidRDefault="00EF33B6" w:rsidP="00EF33B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1918977652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EF33B6" w:rsidRDefault="00EF33B6" w:rsidP="00EF33B6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592822269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EF33B6" w:rsidRPr="008728F5" w:rsidRDefault="00EF33B6" w:rsidP="00EF33B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-1132704724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0822" w:rsidRPr="00A80822">
        <w:rPr>
          <w:rFonts w:cstheme="minorHAnsi"/>
          <w:i/>
          <w:sz w:val="24"/>
          <w:szCs w:val="24"/>
          <w:lang w:val="fr-FR"/>
        </w:rPr>
        <w:t>M</w:t>
      </w:r>
      <w:r w:rsidR="00CA048E">
        <w:rPr>
          <w:rFonts w:cstheme="minorHAnsi"/>
          <w:i/>
          <w:sz w:val="24"/>
          <w:szCs w:val="24"/>
          <w:lang w:val="fr-FR"/>
        </w:rPr>
        <w:t>a</w:t>
      </w:r>
      <w:r w:rsidR="00A80822" w:rsidRPr="00A80822">
        <w:rPr>
          <w:rFonts w:cstheme="minorHAnsi"/>
          <w:i/>
          <w:sz w:val="24"/>
          <w:szCs w:val="24"/>
          <w:lang w:val="fr-FR"/>
        </w:rPr>
        <w:t xml:space="preserve"> </w:t>
      </w:r>
      <w:r w:rsidR="00CA048E">
        <w:rPr>
          <w:rFonts w:cstheme="minorHAnsi"/>
          <w:i/>
          <w:sz w:val="24"/>
          <w:szCs w:val="24"/>
          <w:lang w:val="fr-FR"/>
        </w:rPr>
        <w:t xml:space="preserve">structure compte au total en temps normal </w:t>
      </w:r>
      <w:r w:rsidR="00A80822" w:rsidRPr="00A80822">
        <w:rPr>
          <w:rFonts w:cstheme="minorHAnsi"/>
          <w:i/>
          <w:sz w:val="24"/>
          <w:szCs w:val="24"/>
          <w:lang w:val="fr-FR"/>
        </w:rPr>
        <w:t> :</w:t>
      </w:r>
      <w:r w:rsidR="00A80822">
        <w:rPr>
          <w:rFonts w:cstheme="minorHAnsi"/>
          <w:i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i/>
            <w:sz w:val="24"/>
            <w:szCs w:val="24"/>
            <w:lang w:val="fr-FR"/>
          </w:rPr>
          <w:id w:val="-1295982082"/>
          <w:placeholder>
            <w:docPart w:val="DefaultPlaceholder_-1854013440"/>
          </w:placeholder>
        </w:sdtPr>
        <w:sdtEndPr/>
        <w:sdtContent>
          <w:r w:rsidR="00A80822">
            <w:rPr>
              <w:rFonts w:cstheme="minorHAnsi"/>
              <w:i/>
              <w:sz w:val="24"/>
              <w:szCs w:val="24"/>
              <w:lang w:val="fr-FR"/>
            </w:rPr>
            <w:t xml:space="preserve">                                                  </w:t>
          </w:r>
        </w:sdtContent>
      </w:sdt>
      <w:r>
        <w:rPr>
          <w:rFonts w:cstheme="minorHAnsi"/>
          <w:i/>
          <w:sz w:val="24"/>
          <w:szCs w:val="24"/>
          <w:lang w:val="fr-FR"/>
        </w:rPr>
        <w:t xml:space="preserve">travailleurs (nombre). </w:t>
      </w:r>
    </w:p>
    <w:p w:rsidR="00EF33B6" w:rsidRDefault="00EF33B6" w:rsidP="00EF33B6">
      <w:pPr>
        <w:spacing w:after="0" w:line="240" w:lineRule="auto"/>
        <w:rPr>
          <w:i/>
          <w:u w:val="single"/>
          <w:lang w:val="fr-FR"/>
        </w:rPr>
      </w:pPr>
      <w:bookmarkStart w:id="0" w:name="_GoBack"/>
      <w:bookmarkEnd w:id="0"/>
    </w:p>
    <w:p w:rsidR="007E44EF" w:rsidRPr="0063690E" w:rsidRDefault="00D8492E" w:rsidP="0063690E">
      <w:pPr>
        <w:pStyle w:val="Paragraphedeliste"/>
        <w:numPr>
          <w:ilvl w:val="0"/>
          <w:numId w:val="2"/>
        </w:numPr>
        <w:spacing w:after="0" w:line="240" w:lineRule="auto"/>
        <w:rPr>
          <w:sz w:val="4"/>
          <w:szCs w:val="4"/>
          <w:lang w:val="fr-FR"/>
        </w:rPr>
      </w:pPr>
      <w:r w:rsidRPr="008728F5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B134B" wp14:editId="03600D3A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313170" cy="2695575"/>
                <wp:effectExtent l="0" t="0" r="1143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8F5" w:rsidRDefault="00EF33B6" w:rsidP="008728F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Les raisons pour lesquelles un accompagnement d’équipe est souhaité dans notre structure et les objectifs que nous poursuivons</w:t>
                            </w:r>
                          </w:p>
                          <w:p w:rsidR="008728F5" w:rsidRDefault="0063690E" w:rsidP="008728F5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Voici pourquoi nous introduisons une demande au Fonds et notamment comment (avec qui ?) est né le projet d’accompagnement </w:t>
                            </w:r>
                            <w:r w:rsidR="00AC7D1C" w:rsidRPr="00864DEE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fr-FR"/>
                              </w:rPr>
                              <w:t> :</w:t>
                            </w:r>
                            <w:r w:rsidR="00AC7D1C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1904177451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AC7D1C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</w:t>
                                </w:r>
                                <w:r w:rsidR="00864DEE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</w:t>
                                </w:r>
                                <w:r w:rsidR="00AC7D1C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</w:t>
                                </w:r>
                              </w:sdtContent>
                            </w:sdt>
                          </w:p>
                          <w:p w:rsidR="00346452" w:rsidRDefault="0063690E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1657111618"/>
                              </w:sdtPr>
                              <w:sdtEndPr/>
                              <w:sdtContent>
                                <w:r w:rsidR="00346452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  <w:r w:rsidR="00346452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346452" w:rsidRDefault="0063690E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783459516"/>
                              </w:sdtPr>
                              <w:sdtEndPr/>
                              <w:sdtContent>
                                <w:r w:rsidR="00346452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346452" w:rsidRDefault="00346452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724646983"/>
                              </w:sdtPr>
                              <w:sdtEndPr/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DF7E4E" w:rsidRDefault="0063690E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-895732616"/>
                              </w:sdtPr>
                              <w:sdtEndPr/>
                              <w:sdtContent>
                                <w:r w:rsidR="00346452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704475" w:rsidRDefault="0063690E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-1439749544"/>
                              </w:sdtPr>
                              <w:sdtEndPr/>
                              <w:sdtContent>
                                <w:r w:rsidR="0070447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704475" w:rsidRDefault="0063690E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-1021768302"/>
                              </w:sdtPr>
                              <w:sdtEndPr/>
                              <w:sdtContent>
                                <w:r w:rsidR="0070447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63690E" w:rsidRDefault="0063690E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1692792374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63690E" w:rsidRDefault="0063690E" w:rsidP="00346452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-300305338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  <w:p w:rsidR="0063690E" w:rsidRPr="008728F5" w:rsidRDefault="0063690E" w:rsidP="0034645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  <w:lang w:val="fr-FR"/>
                                </w:rPr>
                                <w:id w:val="941113407"/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134B" id="_x0000_s1027" type="#_x0000_t202" style="position:absolute;left:0;text-align:left;margin-left:445.9pt;margin-top:8.5pt;width:497.1pt;height:21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">
                <v:textbox>
                  <w:txbxContent>
                    <w:p w:rsidR="008728F5" w:rsidRDefault="00EF33B6" w:rsidP="008728F5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sz w:val="28"/>
                          <w:szCs w:val="28"/>
                        </w:rPr>
                        <w:t>Les raisons pour lesquelles un accompagnement d’équipe est souhaité dans notre structure et les objectifs que nous poursuivons</w:t>
                      </w:r>
                    </w:p>
                    <w:p w:rsidR="008728F5" w:rsidRDefault="0063690E" w:rsidP="008728F5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Voici pourquoi nous introduisons une demande au Fonds et notamment comment (avec qui ?) est né le projet d’accompagnement </w:t>
                      </w:r>
                      <w:r w:rsidR="00AC7D1C" w:rsidRPr="00864DEE">
                        <w:rPr>
                          <w:rFonts w:cstheme="minorHAnsi"/>
                          <w:i/>
                          <w:sz w:val="24"/>
                          <w:szCs w:val="24"/>
                          <w:lang w:val="fr-FR"/>
                        </w:rPr>
                        <w:t> :</w:t>
                      </w:r>
                      <w:r w:rsidR="00AC7D1C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190417745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AC7D1C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</w:t>
                          </w:r>
                          <w:r w:rsidR="00864DEE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</w:t>
                          </w:r>
                          <w:r w:rsidR="00AC7D1C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</w:t>
                          </w:r>
                        </w:sdtContent>
                      </w:sdt>
                    </w:p>
                    <w:p w:rsidR="00346452" w:rsidRDefault="0063690E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1657111618"/>
                        </w:sdtPr>
                        <w:sdtEndPr/>
                        <w:sdtContent>
                          <w:r w:rsidR="00346452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  <w:r w:rsidR="00346452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346452" w:rsidRDefault="0063690E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783459516"/>
                        </w:sdtPr>
                        <w:sdtEndPr/>
                        <w:sdtContent>
                          <w:r w:rsidR="00346452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346452" w:rsidRDefault="00346452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724646983"/>
                        </w:sdtPr>
                        <w:sdtEndPr/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DF7E4E" w:rsidRDefault="0063690E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-895732616"/>
                        </w:sdtPr>
                        <w:sdtEndPr/>
                        <w:sdtContent>
                          <w:r w:rsidR="00346452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704475" w:rsidRDefault="0063690E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-1439749544"/>
                        </w:sdtPr>
                        <w:sdtEndPr/>
                        <w:sdtContent>
                          <w:r w:rsidR="00704475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704475" w:rsidRDefault="0063690E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-1021768302"/>
                        </w:sdtPr>
                        <w:sdtEndPr/>
                        <w:sdtContent>
                          <w:r w:rsidR="00704475"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63690E" w:rsidRDefault="0063690E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1692792374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63690E" w:rsidRDefault="0063690E" w:rsidP="00346452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-300305338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  <w:p w:rsidR="0063690E" w:rsidRPr="008728F5" w:rsidRDefault="0063690E" w:rsidP="0034645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:lang w:val="fr-FR"/>
                          </w:rPr>
                          <w:id w:val="941113407"/>
                        </w:sdtPr>
                        <w:sdtContent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44EF" w:rsidRDefault="007E44EF" w:rsidP="007E44EF">
      <w:pPr>
        <w:spacing w:after="0" w:line="240" w:lineRule="auto"/>
        <w:rPr>
          <w:lang w:val="fr-FR"/>
        </w:rPr>
      </w:pPr>
    </w:p>
    <w:p w:rsidR="00864DEE" w:rsidRPr="00864DEE" w:rsidRDefault="00864DEE" w:rsidP="007E44EF">
      <w:pP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Marc Denisty (Fonds 304 – 02 250 37 83) est disponible pour un entretien préalable, répondre à toutes mes questions, m’aider à compléter ce formulaire et soutenir ma candidature. </w:t>
      </w:r>
    </w:p>
    <w:p w:rsidR="00864DEE" w:rsidRDefault="00864DEE" w:rsidP="007E44EF">
      <w:pPr>
        <w:spacing w:after="0" w:line="240" w:lineRule="auto"/>
        <w:rPr>
          <w:lang w:val="fr-FR"/>
        </w:rPr>
      </w:pPr>
    </w:p>
    <w:p w:rsidR="0063690E" w:rsidRPr="0063690E" w:rsidRDefault="0063690E" w:rsidP="007E44EF">
      <w:pPr>
        <w:spacing w:after="0" w:line="240" w:lineRule="auto"/>
        <w:rPr>
          <w:i/>
          <w:lang w:val="fr-FR"/>
        </w:rPr>
      </w:pPr>
      <w:r w:rsidRPr="0063690E">
        <w:rPr>
          <w:i/>
          <w:lang w:val="fr-FR"/>
        </w:rPr>
        <w:t>J’ai compris qu’en cas d’accord l’intervention du Fonds 304</w:t>
      </w:r>
    </w:p>
    <w:p w:rsidR="0063690E" w:rsidRDefault="0063690E" w:rsidP="007E44EF">
      <w:pPr>
        <w:spacing w:after="0" w:line="240" w:lineRule="auto"/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09362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>
        <w:rPr>
          <w:sz w:val="24"/>
          <w:szCs w:val="24"/>
          <w:lang w:val="fr-FR"/>
        </w:rPr>
        <w:t xml:space="preserve"> </w:t>
      </w:r>
      <w:proofErr w:type="gramStart"/>
      <w:r w:rsidRPr="0063690E">
        <w:rPr>
          <w:i/>
          <w:sz w:val="24"/>
          <w:szCs w:val="24"/>
          <w:lang w:val="fr-FR"/>
        </w:rPr>
        <w:t>couvrira</w:t>
      </w:r>
      <w:proofErr w:type="gramEnd"/>
      <w:r w:rsidRPr="0063690E">
        <w:rPr>
          <w:i/>
          <w:sz w:val="24"/>
          <w:szCs w:val="24"/>
          <w:lang w:val="fr-FR"/>
        </w:rPr>
        <w:t xml:space="preserve"> le coût total de l’accompagnement choisi (hors déplacements et frais connexes)</w:t>
      </w:r>
    </w:p>
    <w:p w:rsidR="0063690E" w:rsidRPr="006321D4" w:rsidRDefault="0063690E" w:rsidP="007E44EF">
      <w:pPr>
        <w:spacing w:after="0" w:line="240" w:lineRule="auto"/>
        <w:rPr>
          <w:lang w:val="fr-FR"/>
        </w:rPr>
      </w:pPr>
      <w:sdt>
        <w:sdtPr>
          <w:rPr>
            <w:sz w:val="24"/>
            <w:szCs w:val="24"/>
            <w:lang w:val="fr-FR"/>
          </w:rPr>
          <w:id w:val="214360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>
        <w:rPr>
          <w:sz w:val="24"/>
          <w:szCs w:val="24"/>
          <w:lang w:val="fr-FR"/>
        </w:rPr>
        <w:t xml:space="preserve"> </w:t>
      </w:r>
      <w:proofErr w:type="gramStart"/>
      <w:r w:rsidRPr="0063690E">
        <w:rPr>
          <w:i/>
          <w:sz w:val="24"/>
          <w:szCs w:val="24"/>
          <w:lang w:val="fr-FR"/>
        </w:rPr>
        <w:t>sera</w:t>
      </w:r>
      <w:proofErr w:type="gramEnd"/>
      <w:r w:rsidRPr="0063690E">
        <w:rPr>
          <w:i/>
          <w:sz w:val="24"/>
          <w:szCs w:val="24"/>
          <w:lang w:val="fr-FR"/>
        </w:rPr>
        <w:t xml:space="preserve"> plafonnée à 3000€ et que le solde sera à charge de ma structure.</w:t>
      </w:r>
    </w:p>
    <w:p w:rsidR="001A10D8" w:rsidRDefault="001A10D8" w:rsidP="001A10D8">
      <w:pPr>
        <w:tabs>
          <w:tab w:val="left" w:pos="4398"/>
        </w:tabs>
        <w:spacing w:after="0" w:line="240" w:lineRule="auto"/>
        <w:rPr>
          <w:i/>
          <w:sz w:val="24"/>
          <w:szCs w:val="24"/>
          <w:lang w:val="fr-FR"/>
        </w:rPr>
      </w:pPr>
      <w:r w:rsidRPr="001A10D8">
        <w:rPr>
          <w:i/>
          <w:sz w:val="24"/>
          <w:szCs w:val="24"/>
          <w:lang w:val="fr-FR"/>
        </w:rPr>
        <w:t xml:space="preserve">J’atteste </w:t>
      </w:r>
      <w:r w:rsidR="00D8492E">
        <w:rPr>
          <w:i/>
          <w:sz w:val="24"/>
          <w:szCs w:val="24"/>
          <w:lang w:val="fr-FR"/>
        </w:rPr>
        <w:t xml:space="preserve">sur l’honneur </w:t>
      </w:r>
      <w:r w:rsidRPr="001A10D8">
        <w:rPr>
          <w:i/>
          <w:sz w:val="24"/>
          <w:szCs w:val="24"/>
          <w:lang w:val="fr-FR"/>
        </w:rPr>
        <w:t xml:space="preserve">que </w:t>
      </w:r>
      <w:r>
        <w:rPr>
          <w:i/>
          <w:sz w:val="24"/>
          <w:szCs w:val="24"/>
          <w:lang w:val="fr-FR"/>
        </w:rPr>
        <w:t>les informations que je donne sont sincères et véritables</w:t>
      </w:r>
    </w:p>
    <w:p w:rsidR="006321D4" w:rsidRDefault="001A10D8" w:rsidP="00A80822">
      <w:pPr>
        <w:tabs>
          <w:tab w:val="left" w:pos="4398"/>
        </w:tabs>
        <w:spacing w:after="0" w:line="240" w:lineRule="auto"/>
        <w:rPr>
          <w:i/>
          <w:sz w:val="24"/>
          <w:szCs w:val="24"/>
          <w:lang w:val="fr-FR"/>
        </w:rPr>
      </w:pPr>
      <w:r w:rsidRPr="001A10D8">
        <w:rPr>
          <w:i/>
          <w:sz w:val="24"/>
          <w:szCs w:val="24"/>
          <w:lang w:val="fr-FR"/>
        </w:rPr>
        <w:t xml:space="preserve">J’ai joint des documents en annexe, au nombre de </w:t>
      </w:r>
      <w:sdt>
        <w:sdtPr>
          <w:rPr>
            <w:i/>
            <w:sz w:val="24"/>
            <w:szCs w:val="24"/>
            <w:lang w:val="fr-FR"/>
          </w:rPr>
          <w:id w:val="-808324134"/>
          <w:placeholder>
            <w:docPart w:val="DefaultPlaceholder_-1854013440"/>
          </w:placeholder>
        </w:sdtPr>
        <w:sdtEndPr/>
        <w:sdtContent>
          <w:r>
            <w:rPr>
              <w:i/>
              <w:sz w:val="24"/>
              <w:szCs w:val="24"/>
              <w:lang w:val="fr-FR"/>
            </w:rPr>
            <w:t xml:space="preserve">              </w:t>
          </w:r>
        </w:sdtContent>
      </w:sdt>
    </w:p>
    <w:p w:rsidR="00A80822" w:rsidRPr="001A10D8" w:rsidRDefault="00A80822" w:rsidP="006321D4">
      <w:pPr>
        <w:tabs>
          <w:tab w:val="left" w:pos="4398"/>
        </w:tabs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Le F</w:t>
      </w:r>
      <w:r w:rsidR="00545E34">
        <w:rPr>
          <w:i/>
          <w:sz w:val="24"/>
          <w:szCs w:val="24"/>
          <w:lang w:val="fr-FR"/>
        </w:rPr>
        <w:t>OND</w:t>
      </w:r>
      <w:r>
        <w:rPr>
          <w:i/>
          <w:sz w:val="24"/>
          <w:szCs w:val="24"/>
          <w:lang w:val="fr-FR"/>
        </w:rPr>
        <w:t>S 304 me certifie que les données que j’ai fournies seront traitées confidentiellement</w:t>
      </w:r>
    </w:p>
    <w:p w:rsidR="006321D4" w:rsidRPr="001A10D8" w:rsidRDefault="001A10D8" w:rsidP="006321D4">
      <w:pPr>
        <w:rPr>
          <w:i/>
          <w:sz w:val="24"/>
          <w:szCs w:val="24"/>
          <w:lang w:val="fr-FR"/>
        </w:rPr>
      </w:pPr>
      <w:r w:rsidRPr="001A10D8">
        <w:rPr>
          <w:i/>
          <w:sz w:val="24"/>
          <w:szCs w:val="24"/>
          <w:lang w:val="fr-FR"/>
        </w:rPr>
        <w:t>Date et signature</w:t>
      </w:r>
    </w:p>
    <w:p w:rsidR="00792768" w:rsidRPr="006321D4" w:rsidRDefault="006321D4" w:rsidP="006321D4">
      <w:pPr>
        <w:tabs>
          <w:tab w:val="left" w:pos="7511"/>
        </w:tabs>
        <w:rPr>
          <w:lang w:val="fr-FR"/>
        </w:rPr>
      </w:pPr>
      <w:r>
        <w:rPr>
          <w:lang w:val="fr-FR"/>
        </w:rPr>
        <w:tab/>
      </w:r>
    </w:p>
    <w:sectPr w:rsidR="00792768" w:rsidRPr="006321D4" w:rsidSect="00207D5B">
      <w:headerReference w:type="default" r:id="rId8"/>
      <w:footerReference w:type="default" r:id="rId9"/>
      <w:pgSz w:w="11906" w:h="16838"/>
      <w:pgMar w:top="73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1A" w:rsidRDefault="006F0F1A" w:rsidP="007A66EF">
      <w:pPr>
        <w:spacing w:after="0" w:line="240" w:lineRule="auto"/>
      </w:pPr>
      <w:r>
        <w:separator/>
      </w:r>
    </w:p>
  </w:endnote>
  <w:endnote w:type="continuationSeparator" w:id="0">
    <w:p w:rsidR="006F0F1A" w:rsidRDefault="006F0F1A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EF" w:rsidRDefault="00144F0F">
    <w:pPr>
      <w:pStyle w:val="Pieddepage"/>
    </w:pPr>
    <w:r w:rsidRPr="00144F0F"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00F2B4BC" wp14:editId="7A0C42DF">
              <wp:simplePos x="0" y="0"/>
              <wp:positionH relativeFrom="margin">
                <wp:posOffset>0</wp:posOffset>
              </wp:positionH>
              <wp:positionV relativeFrom="page">
                <wp:posOffset>9775825</wp:posOffset>
              </wp:positionV>
              <wp:extent cx="5949950" cy="269875"/>
              <wp:effectExtent l="0" t="0" r="7620" b="4445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re"/>
                            <w:tag w:val=""/>
                            <w:id w:val="-15042766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44F0F" w:rsidRPr="00545E34" w:rsidRDefault="003B0628" w:rsidP="006321D4">
                              <w:pPr>
                                <w:pStyle w:val="En-tte"/>
                                <w:shd w:val="clear" w:color="auto" w:fill="A5300F" w:themeFill="accent1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F</w:t>
                              </w:r>
                              <w:r w:rsidR="00545E34"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OND</w:t>
                              </w:r>
                              <w:r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545E34"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304                                                   </w:t>
                              </w:r>
                              <w:r w:rsid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</w:t>
                              </w:r>
                              <w:r w:rsidR="00545E34"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Information FORMATION ACCOMPAGNEMENT</w:t>
                              </w:r>
                              <w:r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d</w:t>
                              </w:r>
                              <w:r w:rsidR="00545E34"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es metiers</w:t>
                              </w:r>
                              <w:r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57C98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du </w:t>
                              </w:r>
                              <w:r w:rsidRPr="00545E3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spectacle</w:t>
                              </w:r>
                            </w:p>
                          </w:sdtContent>
                        </w:sdt>
                        <w:p w:rsidR="00144F0F" w:rsidRDefault="00144F0F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44F0F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Responsable : Marc Denisty</w:t>
                          </w:r>
                          <w: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0</w:t>
                          </w:r>
                          <w:r w:rsidR="00257C98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2 250</w:t>
                          </w:r>
                          <w: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3</w:t>
                          </w:r>
                          <w:r w:rsidR="00257C98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257C98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83</w:t>
                          </w:r>
                          <w: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hyperlink r:id="rId1" w:history="1">
                            <w:r w:rsidRPr="00144F0F">
                              <w:rPr>
                                <w:rStyle w:val="Lienhypertexte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Marc.Denisty@apefasbl.org</w:t>
                            </w:r>
                          </w:hyperlink>
                        </w:p>
                        <w:p w:rsidR="00144F0F" w:rsidRPr="00144F0F" w:rsidRDefault="00144F0F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APEF asbl – Square Sainctelette 13-15 – 1000 Bruxelles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F2B4BC" id="Rectangle 2" o:spid="_x0000_s1029" style="position:absolute;margin-left:0;margin-top:769.75pt;width:468.5pt;height:21.25pt;z-index:-25165516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" o:allowoverlap="f" fillcolor="#a5300f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re"/>
                      <w:tag w:val=""/>
                      <w:id w:val="-15042766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44F0F" w:rsidRPr="00545E34" w:rsidRDefault="003B0628" w:rsidP="006321D4">
                        <w:pPr>
                          <w:pStyle w:val="En-tte"/>
                          <w:shd w:val="clear" w:color="auto" w:fill="A5300F" w:themeFill="accent1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F</w:t>
                        </w:r>
                        <w:r w:rsidR="00545E34"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OND</w:t>
                        </w:r>
                        <w:r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S</w:t>
                        </w:r>
                        <w:r w:rsidR="00545E34"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304                                                   </w:t>
                        </w:r>
                        <w:r w:rsid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</w:t>
                        </w:r>
                        <w:r w:rsidR="00545E34"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Information FORMATION ACCOMPAGNEMENT</w:t>
                        </w:r>
                        <w:r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d</w:t>
                        </w:r>
                        <w:r w:rsidR="00545E34"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es metiers</w:t>
                        </w:r>
                        <w:r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257C98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du </w:t>
                        </w:r>
                        <w:r w:rsidRPr="00545E3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spectacle</w:t>
                        </w:r>
                      </w:p>
                    </w:sdtContent>
                  </w:sdt>
                  <w:p w:rsidR="00144F0F" w:rsidRDefault="00144F0F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i/>
                        <w:color w:val="FFFFFF" w:themeColor="background1"/>
                        <w:sz w:val="20"/>
                        <w:szCs w:val="20"/>
                      </w:rPr>
                    </w:pPr>
                    <w:r w:rsidRPr="00144F0F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Responsable : Marc Denisty</w:t>
                    </w:r>
                    <w:r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 xml:space="preserve"> – 0</w:t>
                    </w:r>
                    <w:r w:rsidR="00257C98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2 250</w:t>
                    </w:r>
                    <w:r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 xml:space="preserve"> 3</w:t>
                    </w:r>
                    <w:r w:rsidR="00257C98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257C98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83</w:t>
                    </w:r>
                    <w:r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hyperlink r:id="rId2" w:history="1">
                      <w:r w:rsidRPr="00144F0F">
                        <w:rPr>
                          <w:rStyle w:val="Lienhypertexte"/>
                          <w:i/>
                          <w:color w:val="FFFFFF" w:themeColor="background1"/>
                          <w:sz w:val="20"/>
                          <w:szCs w:val="20"/>
                        </w:rPr>
                        <w:t>Marc.Denisty@apefasbl.org</w:t>
                      </w:r>
                    </w:hyperlink>
                  </w:p>
                  <w:p w:rsidR="00144F0F" w:rsidRPr="00144F0F" w:rsidRDefault="00144F0F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i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APEF asbl – Square Sainctelette 13-15 – 1000 Bruxelles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1A" w:rsidRDefault="006F0F1A" w:rsidP="007A66EF">
      <w:pPr>
        <w:spacing w:after="0" w:line="240" w:lineRule="auto"/>
      </w:pPr>
      <w:r>
        <w:separator/>
      </w:r>
    </w:p>
  </w:footnote>
  <w:footnote w:type="continuationSeparator" w:id="0">
    <w:p w:rsidR="006F0F1A" w:rsidRDefault="006F0F1A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CB38EE" wp14:editId="3D53B7F6">
              <wp:simplePos x="0" y="0"/>
              <wp:positionH relativeFrom="margin">
                <wp:align>center</wp:align>
              </wp:positionH>
              <wp:positionV relativeFrom="page">
                <wp:posOffset>276225</wp:posOffset>
              </wp:positionV>
              <wp:extent cx="6638925" cy="9239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8925" cy="9239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46D5C" w:rsidRDefault="00257C98" w:rsidP="003B0628">
                          <w:pPr>
                            <w:pStyle w:val="En-tt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pacing w:val="-20"/>
                              <w:sz w:val="32"/>
                              <w:szCs w:val="32"/>
                            </w:rPr>
                          </w:pPr>
                          <w:r w:rsidRPr="00704475">
                            <w:rPr>
                              <w:b/>
                              <w:caps/>
                              <w:color w:val="FFFFFF" w:themeColor="background1"/>
                              <w:spacing w:val="-20"/>
                              <w:sz w:val="32"/>
                              <w:szCs w:val="32"/>
                            </w:rPr>
                            <w:t xml:space="preserve">accompagnement </w:t>
                          </w:r>
                          <w:r w:rsidR="00146D5C">
                            <w:rPr>
                              <w:b/>
                              <w:caps/>
                              <w:color w:val="FFFFFF" w:themeColor="background1"/>
                              <w:spacing w:val="-20"/>
                              <w:sz w:val="32"/>
                              <w:szCs w:val="32"/>
                            </w:rPr>
                            <w:t>D’Equipe via l’intelligence collective</w:t>
                          </w:r>
                        </w:p>
                        <w:p w:rsidR="00144F0F" w:rsidRPr="003B0628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B0628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FORMULAIRE DE DEMANDE DE FINANCEMENT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B38EE" id="Rectangle 197" o:spid="_x0000_s1028" style="position:absolute;margin-left:0;margin-top:21.75pt;width:522.75pt;height:72.7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" o:allowoverlap="f" fillcolor="#a5300f [3204]" stroked="f" strokeweight="1pt">
              <v:textbox>
                <w:txbxContent>
                  <w:p w:rsidR="00146D5C" w:rsidRDefault="00257C98" w:rsidP="003B0628">
                    <w:pPr>
                      <w:pStyle w:val="En-tte"/>
                      <w:jc w:val="center"/>
                      <w:rPr>
                        <w:b/>
                        <w:caps/>
                        <w:color w:val="FFFFFF" w:themeColor="background1"/>
                        <w:spacing w:val="-20"/>
                        <w:sz w:val="32"/>
                        <w:szCs w:val="32"/>
                      </w:rPr>
                    </w:pPr>
                    <w:r w:rsidRPr="00704475">
                      <w:rPr>
                        <w:b/>
                        <w:caps/>
                        <w:color w:val="FFFFFF" w:themeColor="background1"/>
                        <w:spacing w:val="-20"/>
                        <w:sz w:val="32"/>
                        <w:szCs w:val="32"/>
                      </w:rPr>
                      <w:t xml:space="preserve">accompagnement </w:t>
                    </w:r>
                    <w:r w:rsidR="00146D5C">
                      <w:rPr>
                        <w:b/>
                        <w:caps/>
                        <w:color w:val="FFFFFF" w:themeColor="background1"/>
                        <w:spacing w:val="-20"/>
                        <w:sz w:val="32"/>
                        <w:szCs w:val="32"/>
                      </w:rPr>
                      <w:t>D’Equipe via l’intelligence collective</w:t>
                    </w:r>
                  </w:p>
                  <w:p w:rsidR="00144F0F" w:rsidRPr="003B0628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B0628">
                      <w:rPr>
                        <w:color w:val="FFFFFF" w:themeColor="background1"/>
                        <w:sz w:val="32"/>
                        <w:szCs w:val="32"/>
                      </w:rPr>
                      <w:t>FORMULAIRE DE DEMANDE DE FINANCEMENT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A2D"/>
    <w:multiLevelType w:val="hybridMultilevel"/>
    <w:tmpl w:val="35AA4C4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2"/>
    <w:rsid w:val="00014FE0"/>
    <w:rsid w:val="000344A7"/>
    <w:rsid w:val="00144F0F"/>
    <w:rsid w:val="00146D5C"/>
    <w:rsid w:val="00155B66"/>
    <w:rsid w:val="00165148"/>
    <w:rsid w:val="001A10D8"/>
    <w:rsid w:val="001D0C91"/>
    <w:rsid w:val="00207D5B"/>
    <w:rsid w:val="00257C98"/>
    <w:rsid w:val="0029197E"/>
    <w:rsid w:val="00346452"/>
    <w:rsid w:val="003B0628"/>
    <w:rsid w:val="004547D2"/>
    <w:rsid w:val="00494EA3"/>
    <w:rsid w:val="004A34DB"/>
    <w:rsid w:val="00545E34"/>
    <w:rsid w:val="006321D4"/>
    <w:rsid w:val="0063690E"/>
    <w:rsid w:val="00680322"/>
    <w:rsid w:val="00687580"/>
    <w:rsid w:val="006F0F1A"/>
    <w:rsid w:val="00704475"/>
    <w:rsid w:val="00761167"/>
    <w:rsid w:val="007A66EF"/>
    <w:rsid w:val="007E44EF"/>
    <w:rsid w:val="008270B7"/>
    <w:rsid w:val="00864DEE"/>
    <w:rsid w:val="008728F5"/>
    <w:rsid w:val="00890537"/>
    <w:rsid w:val="00972251"/>
    <w:rsid w:val="009C151A"/>
    <w:rsid w:val="009D45EC"/>
    <w:rsid w:val="00A80822"/>
    <w:rsid w:val="00A82BA3"/>
    <w:rsid w:val="00AC7D1C"/>
    <w:rsid w:val="00BA3AE8"/>
    <w:rsid w:val="00C019AF"/>
    <w:rsid w:val="00CA048E"/>
    <w:rsid w:val="00CC0C95"/>
    <w:rsid w:val="00D16D38"/>
    <w:rsid w:val="00D80485"/>
    <w:rsid w:val="00D8492E"/>
    <w:rsid w:val="00DF7E4E"/>
    <w:rsid w:val="00E703F6"/>
    <w:rsid w:val="00E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288455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.Denisty@apefasbl.org" TargetMode="External"/><Relationship Id="rId1" Type="http://schemas.openxmlformats.org/officeDocument/2006/relationships/hyperlink" Target="mailto:Marc.Denisty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1340ACD81D4103B3D0CACF5F233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C20C5-4CA1-43D0-B5D4-C9E903AAC745}"/>
      </w:docPartPr>
      <w:docPartBody>
        <w:p w:rsidR="00240DA3" w:rsidRDefault="000B305A" w:rsidP="000B305A">
          <w:pPr>
            <w:pStyle w:val="1C1340ACD81D4103B3D0CACF5F233C5F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EA9E985F3B46BEA0310ACB2935E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2A1DF-DA4C-4E49-9F09-EB9416CF6AFF}"/>
      </w:docPartPr>
      <w:docPartBody>
        <w:p w:rsidR="00240DA3" w:rsidRDefault="000B305A" w:rsidP="000B305A">
          <w:pPr>
            <w:pStyle w:val="9AEA9E985F3B46BEA0310ACB2935EE4F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DE0DA56B6D40CD98EAEF6689F1F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D8EB5-6AA7-412D-8717-7162884BE532}"/>
      </w:docPartPr>
      <w:docPartBody>
        <w:p w:rsidR="00000000" w:rsidRDefault="00A57DF7" w:rsidP="00A57DF7">
          <w:pPr>
            <w:pStyle w:val="DCDE0DA56B6D40CD98EAEF6689F1FEF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50C2E865D945858202BB891B100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135A7-ED3C-42C9-BAF4-00974AB837B6}"/>
      </w:docPartPr>
      <w:docPartBody>
        <w:p w:rsidR="00000000" w:rsidRDefault="00A57DF7" w:rsidP="00A57DF7">
          <w:pPr>
            <w:pStyle w:val="9550C2E865D945858202BB891B1004BB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7C7F7750054CB798259354A495B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64F63-1878-4D89-88AF-E2543F1E3805}"/>
      </w:docPartPr>
      <w:docPartBody>
        <w:p w:rsidR="00000000" w:rsidRDefault="00A57DF7" w:rsidP="00A57DF7">
          <w:pPr>
            <w:pStyle w:val="C67C7F7750054CB798259354A495B0B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6FBC0BADD342E48B762131D2ED8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7AB13-6DB2-45EA-8956-AE38427C45A1}"/>
      </w:docPartPr>
      <w:docPartBody>
        <w:p w:rsidR="00000000" w:rsidRDefault="00A57DF7" w:rsidP="00A57DF7">
          <w:pPr>
            <w:pStyle w:val="0F6FBC0BADD342E48B762131D2ED86A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C81D9EFCA4BF5A8DF9DDBEB5C1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B769C-7770-4642-B898-036990FC2B16}"/>
      </w:docPartPr>
      <w:docPartBody>
        <w:p w:rsidR="00000000" w:rsidRDefault="00A57DF7" w:rsidP="00A57DF7">
          <w:pPr>
            <w:pStyle w:val="675C81D9EFCA4BF5A8DF9DDBEB5C182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F7A811D33B4895AAC6F398943B6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4EB50-8D54-48A5-8576-4B25B8B40C7D}"/>
      </w:docPartPr>
      <w:docPartBody>
        <w:p w:rsidR="00000000" w:rsidRDefault="00A57DF7" w:rsidP="00A57DF7">
          <w:pPr>
            <w:pStyle w:val="AAF7A811D33B4895AAC6F398943B633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3555DB90024F8488FA7C3196043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62A1A0-14AC-4BF7-8658-70D2CE815D13}"/>
      </w:docPartPr>
      <w:docPartBody>
        <w:p w:rsidR="00000000" w:rsidRDefault="00A57DF7" w:rsidP="00A57DF7">
          <w:pPr>
            <w:pStyle w:val="653555DB90024F8488FA7C31960432C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E17EF71DB14939A1EF959228862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258B7-BD68-4BD2-BDE5-A40A54BA7547}"/>
      </w:docPartPr>
      <w:docPartBody>
        <w:p w:rsidR="00000000" w:rsidRDefault="00A57DF7" w:rsidP="00A57DF7">
          <w:pPr>
            <w:pStyle w:val="DAE17EF71DB14939A1EF9592288626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87F3A6DFB645248DF9DE250B611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F19F3-C103-4CC3-B3EC-13C58C6248DF}"/>
      </w:docPartPr>
      <w:docPartBody>
        <w:p w:rsidR="00000000" w:rsidRDefault="00A57DF7" w:rsidP="00A57DF7">
          <w:pPr>
            <w:pStyle w:val="4287F3A6DFB645248DF9DE250B61143B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5734F85BFE47D69427DA71C0A78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63EDD-B108-41AF-98FD-C51E3C6D90C2}"/>
      </w:docPartPr>
      <w:docPartBody>
        <w:p w:rsidR="00000000" w:rsidRDefault="00A57DF7" w:rsidP="00A57DF7">
          <w:pPr>
            <w:pStyle w:val="B95734F85BFE47D69427DA71C0A78A8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08F41597AB4005BB8092B0168DB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C7A7-1DD2-42B9-8C15-3E33C1951B1E}"/>
      </w:docPartPr>
      <w:docPartBody>
        <w:p w:rsidR="00000000" w:rsidRDefault="00A57DF7" w:rsidP="00A57DF7">
          <w:pPr>
            <w:pStyle w:val="8A08F41597AB4005BB8092B0168DBEBA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3A95E36AEA46ACBFBDD6222DDBE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8F73B-D2A3-4A8F-809E-20691DE3FB23}"/>
      </w:docPartPr>
      <w:docPartBody>
        <w:p w:rsidR="00000000" w:rsidRDefault="00A57DF7" w:rsidP="00A57DF7">
          <w:pPr>
            <w:pStyle w:val="163A95E36AEA46ACBFBDD6222DDBEB2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E9CA3E24864118A9E8855577E13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D97A1-68CA-44F2-AAD3-06344F65094B}"/>
      </w:docPartPr>
      <w:docPartBody>
        <w:p w:rsidR="00000000" w:rsidRDefault="00A57DF7" w:rsidP="00A57DF7">
          <w:pPr>
            <w:pStyle w:val="87E9CA3E24864118A9E8855577E130E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F0B73875F34989A445C0A80FFDF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1DBC-DBDB-41C5-83CE-98B0C44A4314}"/>
      </w:docPartPr>
      <w:docPartBody>
        <w:p w:rsidR="00000000" w:rsidRDefault="00A57DF7" w:rsidP="00A57DF7">
          <w:pPr>
            <w:pStyle w:val="92F0B73875F34989A445C0A80FFDF0B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4E6BA34ED14B36A6C56A4CDCD0D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67576-9CAB-4E3C-88F9-03B6B3EAAE14}"/>
      </w:docPartPr>
      <w:docPartBody>
        <w:p w:rsidR="00000000" w:rsidRDefault="00A57DF7" w:rsidP="00A57DF7">
          <w:pPr>
            <w:pStyle w:val="E64E6BA34ED14B36A6C56A4CDCD0DAA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E371976CCA495BB2B6CE78D9C33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CAA6E-5435-4E50-9CDB-A74DF47324B2}"/>
      </w:docPartPr>
      <w:docPartBody>
        <w:p w:rsidR="00000000" w:rsidRDefault="00A57DF7" w:rsidP="00A57DF7">
          <w:pPr>
            <w:pStyle w:val="E9E371976CCA495BB2B6CE78D9C33E5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19D08C93F442D4884BA834A740E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3379A-A91B-4B9B-B4CC-C29A9877E408}"/>
      </w:docPartPr>
      <w:docPartBody>
        <w:p w:rsidR="00000000" w:rsidRDefault="00A57DF7" w:rsidP="00A57DF7">
          <w:pPr>
            <w:pStyle w:val="6519D08C93F442D4884BA834A740EDD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B3D755E8A45369EDAA8D9CE385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F7B0C-519A-4431-9D08-3EC158C92E4D}"/>
      </w:docPartPr>
      <w:docPartBody>
        <w:p w:rsidR="00000000" w:rsidRDefault="00A57DF7" w:rsidP="00A57DF7">
          <w:pPr>
            <w:pStyle w:val="6DBB3D755E8A45369EDAA8D9CE3851AA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14"/>
    <w:rsid w:val="000B305A"/>
    <w:rsid w:val="001C2F14"/>
    <w:rsid w:val="00240DA3"/>
    <w:rsid w:val="003919E6"/>
    <w:rsid w:val="005A2E55"/>
    <w:rsid w:val="006B54BB"/>
    <w:rsid w:val="00A57DF7"/>
    <w:rsid w:val="00A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7DF7"/>
    <w:rPr>
      <w:color w:val="808080"/>
    </w:rPr>
  </w:style>
  <w:style w:type="paragraph" w:customStyle="1" w:styleId="447B0D24B49E433881F648BFA8CDD5AD">
    <w:name w:val="447B0D24B49E433881F648BFA8CDD5AD"/>
    <w:rsid w:val="001C2F14"/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983DC1A615394792A7F70B96B193AF77">
    <w:name w:val="983DC1A615394792A7F70B96B193AF77"/>
    <w:rsid w:val="00AA5390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258D88E5F5C8410991105EA5DDE59657">
    <w:name w:val="258D88E5F5C8410991105EA5DDE59657"/>
    <w:rsid w:val="000B305A"/>
  </w:style>
  <w:style w:type="paragraph" w:customStyle="1" w:styleId="8233D7F279C449F88C03F6AFD1BD077E">
    <w:name w:val="8233D7F279C449F88C03F6AFD1BD077E"/>
    <w:rsid w:val="000B305A"/>
  </w:style>
  <w:style w:type="paragraph" w:customStyle="1" w:styleId="EFB409B46E294472B7A82BFA0F083A06">
    <w:name w:val="EFB409B46E294472B7A82BFA0F083A06"/>
    <w:rsid w:val="000B305A"/>
  </w:style>
  <w:style w:type="paragraph" w:customStyle="1" w:styleId="6EC05687AADF4ED387D9937FB4BC8C04">
    <w:name w:val="6EC05687AADF4ED387D9937FB4BC8C04"/>
    <w:rsid w:val="000B305A"/>
  </w:style>
  <w:style w:type="paragraph" w:customStyle="1" w:styleId="71D50B0CA55B45CBBC7E7D7128736CB7">
    <w:name w:val="71D50B0CA55B45CBBC7E7D7128736CB7"/>
    <w:rsid w:val="000B305A"/>
  </w:style>
  <w:style w:type="paragraph" w:customStyle="1" w:styleId="1C1340ACD81D4103B3D0CACF5F233C5F">
    <w:name w:val="1C1340ACD81D4103B3D0CACF5F233C5F"/>
    <w:rsid w:val="000B305A"/>
  </w:style>
  <w:style w:type="paragraph" w:customStyle="1" w:styleId="9AEA9E985F3B46BEA0310ACB2935EE4F">
    <w:name w:val="9AEA9E985F3B46BEA0310ACB2935EE4F"/>
    <w:rsid w:val="000B305A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AC906D0FE1884C229487C847D449594D">
    <w:name w:val="AC906D0FE1884C229487C847D449594D"/>
    <w:rsid w:val="000B305A"/>
  </w:style>
  <w:style w:type="paragraph" w:customStyle="1" w:styleId="1CA4DC3950604302AF375E9AA805E503">
    <w:name w:val="1CA4DC3950604302AF375E9AA805E503"/>
    <w:rsid w:val="000B305A"/>
  </w:style>
  <w:style w:type="paragraph" w:customStyle="1" w:styleId="9EE038C306DA498885BD849BB7F0E632">
    <w:name w:val="9EE038C306DA498885BD849BB7F0E632"/>
    <w:rsid w:val="000B305A"/>
  </w:style>
  <w:style w:type="paragraph" w:customStyle="1" w:styleId="BC0E9E0E95E94E97B2679ABE0742F0F9">
    <w:name w:val="BC0E9E0E95E94E97B2679ABE0742F0F9"/>
    <w:rsid w:val="000B305A"/>
  </w:style>
  <w:style w:type="paragraph" w:customStyle="1" w:styleId="8BC3451CB9F34ABE80323E3E05E79C5D">
    <w:name w:val="8BC3451CB9F34ABE80323E3E05E79C5D"/>
    <w:rsid w:val="000B305A"/>
  </w:style>
  <w:style w:type="paragraph" w:customStyle="1" w:styleId="AC908DA784034EE89F7D9352DD4468B9">
    <w:name w:val="AC908DA784034EE89F7D9352DD4468B9"/>
    <w:rsid w:val="000B305A"/>
  </w:style>
  <w:style w:type="paragraph" w:customStyle="1" w:styleId="2696B7662FBE41D18C4EAA8226C6FC20">
    <w:name w:val="2696B7662FBE41D18C4EAA8226C6FC20"/>
    <w:rsid w:val="000B305A"/>
  </w:style>
  <w:style w:type="paragraph" w:customStyle="1" w:styleId="E7B6B4D84A6D48C7837C52A9749B9E37">
    <w:name w:val="E7B6B4D84A6D48C7837C52A9749B9E37"/>
    <w:rsid w:val="000B305A"/>
  </w:style>
  <w:style w:type="paragraph" w:customStyle="1" w:styleId="24B260F0C9274316843EF2262E2561A7">
    <w:name w:val="24B260F0C9274316843EF2262E2561A7"/>
    <w:rsid w:val="000B305A"/>
  </w:style>
  <w:style w:type="paragraph" w:customStyle="1" w:styleId="52DE7226287F4659B8276C984A3BA9A4">
    <w:name w:val="52DE7226287F4659B8276C984A3BA9A4"/>
    <w:rsid w:val="000B305A"/>
  </w:style>
  <w:style w:type="paragraph" w:customStyle="1" w:styleId="7530D5A7901D4EB29442C61F9A8D88A1">
    <w:name w:val="7530D5A7901D4EB29442C61F9A8D88A1"/>
    <w:rsid w:val="000B305A"/>
  </w:style>
  <w:style w:type="paragraph" w:customStyle="1" w:styleId="81CF083C53E049DDB5F9FC4D8504D707">
    <w:name w:val="81CF083C53E049DDB5F9FC4D8504D707"/>
    <w:rsid w:val="000B305A"/>
  </w:style>
  <w:style w:type="paragraph" w:customStyle="1" w:styleId="8426DD4DA7FD43CB91B15692D9E7DE89">
    <w:name w:val="8426DD4DA7FD43CB91B15692D9E7DE89"/>
    <w:rsid w:val="000B305A"/>
  </w:style>
  <w:style w:type="paragraph" w:customStyle="1" w:styleId="5228A2D98B4C4FDD80D64BBB182941AE">
    <w:name w:val="5228A2D98B4C4FDD80D64BBB182941AE"/>
    <w:rsid w:val="000B305A"/>
  </w:style>
  <w:style w:type="paragraph" w:customStyle="1" w:styleId="B4AE8C2F00154D1EA0396ECE9B5A3DD8">
    <w:name w:val="B4AE8C2F00154D1EA0396ECE9B5A3DD8"/>
    <w:rsid w:val="000B305A"/>
  </w:style>
  <w:style w:type="paragraph" w:customStyle="1" w:styleId="4722ACE4A84648498D3A8A38F02D7649">
    <w:name w:val="4722ACE4A84648498D3A8A38F02D7649"/>
    <w:rsid w:val="000B305A"/>
  </w:style>
  <w:style w:type="paragraph" w:customStyle="1" w:styleId="D55ECA1C09F04040A7C36B080DEE5216">
    <w:name w:val="D55ECA1C09F04040A7C36B080DEE5216"/>
    <w:rsid w:val="000B305A"/>
  </w:style>
  <w:style w:type="paragraph" w:customStyle="1" w:styleId="62057ED885874DD797288CA282B8E997">
    <w:name w:val="62057ED885874DD797288CA282B8E997"/>
    <w:rsid w:val="000B305A"/>
  </w:style>
  <w:style w:type="paragraph" w:customStyle="1" w:styleId="AC1BCA34747B47EAA8D9DD41754B420D">
    <w:name w:val="AC1BCA34747B47EAA8D9DD41754B420D"/>
    <w:rsid w:val="000B305A"/>
  </w:style>
  <w:style w:type="paragraph" w:customStyle="1" w:styleId="9943C76F41ED47C9BF8BE1562763DC84">
    <w:name w:val="9943C76F41ED47C9BF8BE1562763DC84"/>
    <w:rsid w:val="000B305A"/>
  </w:style>
  <w:style w:type="paragraph" w:customStyle="1" w:styleId="2C1A1C27595C4BB386D75B72C0AD3062">
    <w:name w:val="2C1A1C27595C4BB386D75B72C0AD3062"/>
    <w:rsid w:val="000B305A"/>
  </w:style>
  <w:style w:type="paragraph" w:customStyle="1" w:styleId="FB2D9F4C3E0C43778EC268D3148F9557">
    <w:name w:val="FB2D9F4C3E0C43778EC268D3148F9557"/>
    <w:rsid w:val="000B305A"/>
  </w:style>
  <w:style w:type="paragraph" w:customStyle="1" w:styleId="D3C66DC379A54C9BA2EF8E3F5104A0AB">
    <w:name w:val="D3C66DC379A54C9BA2EF8E3F5104A0AB"/>
    <w:rsid w:val="000B305A"/>
  </w:style>
  <w:style w:type="paragraph" w:customStyle="1" w:styleId="0047F07FAF9F4C0DB849E9577F08E6D7">
    <w:name w:val="0047F07FAF9F4C0DB849E9577F08E6D7"/>
    <w:rsid w:val="000B305A"/>
  </w:style>
  <w:style w:type="paragraph" w:customStyle="1" w:styleId="DCDE0DA56B6D40CD98EAEF6689F1FEF8">
    <w:name w:val="DCDE0DA56B6D40CD98EAEF6689F1FEF8"/>
    <w:rsid w:val="00A57DF7"/>
  </w:style>
  <w:style w:type="paragraph" w:customStyle="1" w:styleId="9550C2E865D945858202BB891B1004BB">
    <w:name w:val="9550C2E865D945858202BB891B1004BB"/>
    <w:rsid w:val="00A57DF7"/>
  </w:style>
  <w:style w:type="paragraph" w:customStyle="1" w:styleId="C67C7F7750054CB798259354A495B0B5">
    <w:name w:val="C67C7F7750054CB798259354A495B0B5"/>
    <w:rsid w:val="00A57DF7"/>
  </w:style>
  <w:style w:type="paragraph" w:customStyle="1" w:styleId="0F6FBC0BADD342E48B762131D2ED86A6">
    <w:name w:val="0F6FBC0BADD342E48B762131D2ED86A6"/>
    <w:rsid w:val="00A57DF7"/>
  </w:style>
  <w:style w:type="paragraph" w:customStyle="1" w:styleId="675C81D9EFCA4BF5A8DF9DDBEB5C1821">
    <w:name w:val="675C81D9EFCA4BF5A8DF9DDBEB5C1821"/>
    <w:rsid w:val="00A57DF7"/>
  </w:style>
  <w:style w:type="paragraph" w:customStyle="1" w:styleId="AAF7A811D33B4895AAC6F398943B6333">
    <w:name w:val="AAF7A811D33B4895AAC6F398943B6333"/>
    <w:rsid w:val="00A57DF7"/>
  </w:style>
  <w:style w:type="paragraph" w:customStyle="1" w:styleId="653555DB90024F8488FA7C31960432C6">
    <w:name w:val="653555DB90024F8488FA7C31960432C6"/>
    <w:rsid w:val="00A57DF7"/>
  </w:style>
  <w:style w:type="paragraph" w:customStyle="1" w:styleId="DAE17EF71DB14939A1EF9592288626BC">
    <w:name w:val="DAE17EF71DB14939A1EF9592288626BC"/>
    <w:rsid w:val="00A57DF7"/>
  </w:style>
  <w:style w:type="paragraph" w:customStyle="1" w:styleId="4287F3A6DFB645248DF9DE250B61143B">
    <w:name w:val="4287F3A6DFB645248DF9DE250B61143B"/>
    <w:rsid w:val="00A57DF7"/>
  </w:style>
  <w:style w:type="paragraph" w:customStyle="1" w:styleId="B95734F85BFE47D69427DA71C0A78A86">
    <w:name w:val="B95734F85BFE47D69427DA71C0A78A86"/>
    <w:rsid w:val="00A57DF7"/>
  </w:style>
  <w:style w:type="paragraph" w:customStyle="1" w:styleId="C75B242EDB3549C8AA13764BA13A1CB2">
    <w:name w:val="C75B242EDB3549C8AA13764BA13A1CB2"/>
    <w:rsid w:val="00A57DF7"/>
  </w:style>
  <w:style w:type="paragraph" w:customStyle="1" w:styleId="C92B29E9632941D8B216C83149A12E97">
    <w:name w:val="C92B29E9632941D8B216C83149A12E97"/>
    <w:rsid w:val="00A57DF7"/>
  </w:style>
  <w:style w:type="paragraph" w:customStyle="1" w:styleId="8A08F41597AB4005BB8092B0168DBEBA">
    <w:name w:val="8A08F41597AB4005BB8092B0168DBEBA"/>
    <w:rsid w:val="00A57DF7"/>
  </w:style>
  <w:style w:type="paragraph" w:customStyle="1" w:styleId="163A95E36AEA46ACBFBDD6222DDBEB2C">
    <w:name w:val="163A95E36AEA46ACBFBDD6222DDBEB2C"/>
    <w:rsid w:val="00A57DF7"/>
  </w:style>
  <w:style w:type="paragraph" w:customStyle="1" w:styleId="87E9CA3E24864118A9E8855577E130EE">
    <w:name w:val="87E9CA3E24864118A9E8855577E130EE"/>
    <w:rsid w:val="00A57DF7"/>
  </w:style>
  <w:style w:type="paragraph" w:customStyle="1" w:styleId="92F0B73875F34989A445C0A80FFDF0B4">
    <w:name w:val="92F0B73875F34989A445C0A80FFDF0B4"/>
    <w:rsid w:val="00A57DF7"/>
  </w:style>
  <w:style w:type="paragraph" w:customStyle="1" w:styleId="E64E6BA34ED14B36A6C56A4CDCD0DAAD">
    <w:name w:val="E64E6BA34ED14B36A6C56A4CDCD0DAAD"/>
    <w:rsid w:val="00A57DF7"/>
  </w:style>
  <w:style w:type="paragraph" w:customStyle="1" w:styleId="E9E371976CCA495BB2B6CE78D9C33E5C">
    <w:name w:val="E9E371976CCA495BB2B6CE78D9C33E5C"/>
    <w:rsid w:val="00A57DF7"/>
  </w:style>
  <w:style w:type="paragraph" w:customStyle="1" w:styleId="6519D08C93F442D4884BA834A740EDD7">
    <w:name w:val="6519D08C93F442D4884BA834A740EDD7"/>
    <w:rsid w:val="00A57DF7"/>
  </w:style>
  <w:style w:type="paragraph" w:customStyle="1" w:styleId="6DBB3D755E8A45369EDAA8D9CE3851AA">
    <w:name w:val="6DBB3D755E8A45369EDAA8D9CE3851AA"/>
    <w:rsid w:val="00A57DF7"/>
  </w:style>
  <w:style w:type="paragraph" w:customStyle="1" w:styleId="DF7760D4AED94B2CA16268E14CA0BB15">
    <w:name w:val="DF7760D4AED94B2CA16268E14CA0BB15"/>
    <w:rsid w:val="00A57DF7"/>
  </w:style>
  <w:style w:type="paragraph" w:customStyle="1" w:styleId="BC61B08D69414817AB560699552B0C4C">
    <w:name w:val="BC61B08D69414817AB560699552B0C4C"/>
    <w:rsid w:val="00A57DF7"/>
  </w:style>
  <w:style w:type="paragraph" w:customStyle="1" w:styleId="F6B9AD3D6C2D4CE4983C57185D691581">
    <w:name w:val="F6B9AD3D6C2D4CE4983C57185D691581"/>
    <w:rsid w:val="00A57DF7"/>
  </w:style>
  <w:style w:type="paragraph" w:customStyle="1" w:styleId="207090839CC74164BD1211B539CEAC75">
    <w:name w:val="207090839CC74164BD1211B539CEAC75"/>
    <w:rsid w:val="00A57DF7"/>
  </w:style>
  <w:style w:type="paragraph" w:customStyle="1" w:styleId="85E9769C89C547FBBD5E24B54883C580">
    <w:name w:val="85E9769C89C547FBBD5E24B54883C580"/>
    <w:rsid w:val="00A57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0B7B-5592-4B13-900A-36A7B0BA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du spectacle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du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2021-04-01T19:32:00Z</dcterms:created>
  <dcterms:modified xsi:type="dcterms:W3CDTF">2021-04-01T19:32:00Z</dcterms:modified>
</cp:coreProperties>
</file>